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11160F" w14:textId="77777777" w:rsidR="00C71572" w:rsidRPr="001D176F" w:rsidRDefault="00C71572" w:rsidP="00C71572">
      <w:pPr>
        <w:pStyle w:val="a3"/>
        <w:ind w:left="5812"/>
        <w:jc w:val="both"/>
        <w:rPr>
          <w:sz w:val="28"/>
          <w:szCs w:val="28"/>
        </w:rPr>
      </w:pPr>
      <w:r w:rsidRPr="001D176F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4</w:t>
      </w:r>
    </w:p>
    <w:p w14:paraId="7E883182" w14:textId="77777777" w:rsidR="00C71572" w:rsidRPr="001D176F" w:rsidRDefault="00C71572" w:rsidP="00C71572">
      <w:pPr>
        <w:pStyle w:val="a3"/>
        <w:ind w:left="5812"/>
        <w:jc w:val="both"/>
        <w:rPr>
          <w:sz w:val="28"/>
          <w:szCs w:val="28"/>
        </w:rPr>
      </w:pPr>
      <w:r w:rsidRPr="001D176F">
        <w:rPr>
          <w:sz w:val="28"/>
          <w:szCs w:val="28"/>
        </w:rPr>
        <w:t>к приказу МБУК «КДЦ»</w:t>
      </w:r>
    </w:p>
    <w:p w14:paraId="49E0564A" w14:textId="77777777" w:rsidR="00C71572" w:rsidRPr="001D176F" w:rsidRDefault="00C71572" w:rsidP="00C71572">
      <w:pPr>
        <w:pStyle w:val="a3"/>
        <w:ind w:left="5812"/>
        <w:jc w:val="both"/>
        <w:rPr>
          <w:sz w:val="28"/>
          <w:szCs w:val="28"/>
        </w:rPr>
      </w:pPr>
      <w:r w:rsidRPr="001D176F">
        <w:rPr>
          <w:sz w:val="28"/>
          <w:szCs w:val="28"/>
        </w:rPr>
        <w:t>Сосьвинского городского  округа</w:t>
      </w:r>
    </w:p>
    <w:p w14:paraId="3E5B3DB5" w14:textId="77777777" w:rsidR="00C71572" w:rsidRDefault="00C71572" w:rsidP="00C71572">
      <w:pPr>
        <w:pStyle w:val="a3"/>
        <w:ind w:left="5812"/>
        <w:jc w:val="both"/>
        <w:rPr>
          <w:sz w:val="28"/>
          <w:szCs w:val="28"/>
        </w:rPr>
      </w:pPr>
      <w:r w:rsidRPr="001D176F">
        <w:rPr>
          <w:sz w:val="28"/>
          <w:szCs w:val="28"/>
        </w:rPr>
        <w:t xml:space="preserve">от _________________ № </w:t>
      </w:r>
    </w:p>
    <w:p w14:paraId="4D5B2703" w14:textId="77777777" w:rsidR="00C71572" w:rsidRPr="0074470F" w:rsidRDefault="00C71572" w:rsidP="00C71572">
      <w:pPr>
        <w:pStyle w:val="21"/>
        <w:rPr>
          <w:rFonts w:ascii="Times New Roman" w:hAnsi="Times New Roman"/>
          <w:sz w:val="24"/>
          <w:szCs w:val="24"/>
        </w:rPr>
      </w:pPr>
    </w:p>
    <w:p w14:paraId="3CF48B43" w14:textId="77777777" w:rsidR="00C71572" w:rsidRPr="00CE4F11" w:rsidRDefault="00C71572" w:rsidP="00C71572">
      <w:pPr>
        <w:pStyle w:val="21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E4F11">
        <w:rPr>
          <w:rFonts w:ascii="Times New Roman" w:hAnsi="Times New Roman"/>
          <w:b/>
          <w:sz w:val="24"/>
          <w:szCs w:val="24"/>
        </w:rPr>
        <w:t>ПОЛОЖЕНИЕ</w:t>
      </w:r>
    </w:p>
    <w:p w14:paraId="0C8F55C5" w14:textId="77777777" w:rsidR="00C71572" w:rsidRPr="00CE4F11" w:rsidRDefault="00C71572" w:rsidP="00C71572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color w:val="4F81BD"/>
          <w:sz w:val="24"/>
          <w:szCs w:val="24"/>
          <w:lang w:eastAsia="x-none"/>
        </w:rPr>
      </w:pPr>
      <w:r w:rsidRPr="00CE4F11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 xml:space="preserve">о проведении </w:t>
      </w:r>
      <w:r w:rsidRPr="00CE4F11">
        <w:rPr>
          <w:rFonts w:ascii="Times New Roman" w:eastAsia="Times New Roman" w:hAnsi="Times New Roman"/>
          <w:b/>
          <w:bCs/>
          <w:sz w:val="24"/>
          <w:szCs w:val="24"/>
          <w:lang w:eastAsia="x-none"/>
        </w:rPr>
        <w:t>О</w:t>
      </w:r>
      <w:proofErr w:type="spellStart"/>
      <w:r w:rsidRPr="00CE4F1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x-none" w:eastAsia="x-none"/>
        </w:rPr>
        <w:t>нлайн</w:t>
      </w:r>
      <w:proofErr w:type="spellEnd"/>
      <w:r w:rsidRPr="00CE4F1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x-none" w:eastAsia="x-none"/>
        </w:rPr>
        <w:t>-фестиваля</w:t>
      </w:r>
      <w:r w:rsidRPr="00CE4F11">
        <w:rPr>
          <w:rFonts w:ascii="Times New Roman" w:eastAsia="Times New Roman" w:hAnsi="Times New Roman"/>
          <w:bCs/>
          <w:color w:val="000000"/>
          <w:sz w:val="24"/>
          <w:szCs w:val="24"/>
          <w:lang w:val="x-none" w:eastAsia="x-none"/>
        </w:rPr>
        <w:t xml:space="preserve"> </w:t>
      </w:r>
      <w:r w:rsidRPr="00CE4F11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творчества людей старшего поколения</w:t>
      </w:r>
      <w:r w:rsidRPr="00CE4F11">
        <w:rPr>
          <w:rFonts w:ascii="Times New Roman" w:eastAsia="Times New Roman" w:hAnsi="Times New Roman"/>
          <w:b/>
          <w:bCs/>
          <w:color w:val="4F81BD"/>
          <w:sz w:val="24"/>
          <w:szCs w:val="24"/>
          <w:lang w:val="x-none" w:eastAsia="x-none"/>
        </w:rPr>
        <w:t xml:space="preserve"> </w:t>
      </w:r>
    </w:p>
    <w:p w14:paraId="71DA2488" w14:textId="77777777" w:rsidR="00C71572" w:rsidRPr="00CE4F11" w:rsidRDefault="00C71572" w:rsidP="00C71572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x-none"/>
        </w:rPr>
      </w:pPr>
      <w:r w:rsidRPr="00CE4F11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 xml:space="preserve">«Осеннее очарование» </w:t>
      </w:r>
      <w:r w:rsidRPr="00CE4F11">
        <w:rPr>
          <w:rFonts w:ascii="Times New Roman" w:eastAsia="Times New Roman" w:hAnsi="Times New Roman"/>
          <w:b/>
          <w:bCs/>
          <w:sz w:val="24"/>
          <w:szCs w:val="24"/>
          <w:lang w:eastAsia="x-none"/>
        </w:rPr>
        <w:t xml:space="preserve">2020 в </w:t>
      </w:r>
      <w:proofErr w:type="spellStart"/>
      <w:r w:rsidRPr="00CE4F11">
        <w:rPr>
          <w:rFonts w:ascii="Times New Roman" w:eastAsia="Times New Roman" w:hAnsi="Times New Roman"/>
          <w:b/>
          <w:bCs/>
          <w:sz w:val="24"/>
          <w:szCs w:val="24"/>
          <w:lang w:eastAsia="x-none"/>
        </w:rPr>
        <w:t>Сосьвинском</w:t>
      </w:r>
      <w:proofErr w:type="spellEnd"/>
      <w:r w:rsidRPr="00CE4F11">
        <w:rPr>
          <w:rFonts w:ascii="Times New Roman" w:eastAsia="Times New Roman" w:hAnsi="Times New Roman"/>
          <w:b/>
          <w:bCs/>
          <w:sz w:val="24"/>
          <w:szCs w:val="24"/>
          <w:lang w:eastAsia="x-none"/>
        </w:rPr>
        <w:t xml:space="preserve"> городском округе</w:t>
      </w:r>
    </w:p>
    <w:p w14:paraId="58B85790" w14:textId="77777777" w:rsidR="00C71572" w:rsidRPr="00CE4F11" w:rsidRDefault="00C71572" w:rsidP="00C71572">
      <w:pPr>
        <w:keepNext/>
        <w:keepLines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 w:rsidRPr="00CE4F11">
        <w:rPr>
          <w:rFonts w:ascii="Times New Roman" w:eastAsia="Times New Roman" w:hAnsi="Times New Roman"/>
          <w:bCs/>
          <w:sz w:val="24"/>
          <w:szCs w:val="24"/>
          <w:lang w:eastAsia="x-none"/>
        </w:rPr>
        <w:t>О</w:t>
      </w:r>
      <w:proofErr w:type="spellStart"/>
      <w:r w:rsidRPr="00CE4F11">
        <w:rPr>
          <w:rFonts w:ascii="Times New Roman" w:eastAsia="Times New Roman" w:hAnsi="Times New Roman"/>
          <w:bCs/>
          <w:sz w:val="24"/>
          <w:szCs w:val="24"/>
          <w:lang w:val="x-none" w:eastAsia="x-none"/>
        </w:rPr>
        <w:t>нлайн</w:t>
      </w:r>
      <w:proofErr w:type="spellEnd"/>
      <w:r w:rsidRPr="00CE4F11">
        <w:rPr>
          <w:rFonts w:ascii="Times New Roman" w:eastAsia="Times New Roman" w:hAnsi="Times New Roman"/>
          <w:bCs/>
          <w:sz w:val="24"/>
          <w:szCs w:val="24"/>
          <w:lang w:val="x-none" w:eastAsia="x-none"/>
        </w:rPr>
        <w:t>-фестивал</w:t>
      </w:r>
      <w:r w:rsidRPr="00CE4F11">
        <w:rPr>
          <w:rFonts w:ascii="Times New Roman" w:eastAsia="Times New Roman" w:hAnsi="Times New Roman"/>
          <w:bCs/>
          <w:sz w:val="24"/>
          <w:szCs w:val="24"/>
          <w:lang w:eastAsia="x-none"/>
        </w:rPr>
        <w:t>ь</w:t>
      </w:r>
      <w:r w:rsidRPr="00CE4F11">
        <w:rPr>
          <w:rFonts w:ascii="Times New Roman" w:eastAsia="Times New Roman" w:hAnsi="Times New Roman"/>
          <w:bCs/>
          <w:sz w:val="24"/>
          <w:szCs w:val="24"/>
          <w:lang w:val="x-none" w:eastAsia="x-none"/>
        </w:rPr>
        <w:t xml:space="preserve"> творчества людей старшего поколения Свердловской области «Осеннее очарование» проводится во исполнение Указа Губернатора Свердловской области № 643-УГ от 06.12.2019 «Об объявлении 2020 года Годом Евгения Павловича Родыгина в Свердловской области»</w:t>
      </w:r>
    </w:p>
    <w:p w14:paraId="3304075B" w14:textId="77777777" w:rsidR="00C71572" w:rsidRPr="00CE4F11" w:rsidRDefault="00C71572" w:rsidP="00C71572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</w:pPr>
    </w:p>
    <w:p w14:paraId="3C9AF1F2" w14:textId="77777777" w:rsidR="00C71572" w:rsidRPr="00CE4F11" w:rsidRDefault="00C71572" w:rsidP="00C71572">
      <w:pPr>
        <w:pStyle w:val="21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E4F11">
        <w:rPr>
          <w:rFonts w:ascii="Times New Roman" w:hAnsi="Times New Roman"/>
          <w:b/>
          <w:sz w:val="24"/>
          <w:szCs w:val="24"/>
        </w:rPr>
        <w:t>Учредители и организаторы:</w:t>
      </w:r>
    </w:p>
    <w:p w14:paraId="1F409A1F" w14:textId="77777777" w:rsidR="00C71572" w:rsidRPr="00CE4F11" w:rsidRDefault="00C71572" w:rsidP="00C71572">
      <w:pPr>
        <w:pStyle w:val="21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C655C80" w14:textId="77777777" w:rsidR="00C71572" w:rsidRPr="00CE4F11" w:rsidRDefault="00C71572" w:rsidP="00C71572">
      <w:pPr>
        <w:pStyle w:val="21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Администрация Сосьвинского городского округа;</w:t>
      </w:r>
    </w:p>
    <w:p w14:paraId="279A47AF" w14:textId="77777777" w:rsidR="00C71572" w:rsidRPr="00CE4F11" w:rsidRDefault="00C71572" w:rsidP="00C71572">
      <w:pPr>
        <w:pStyle w:val="21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Муниципальное бюджетное учреждение культуры «Культурно-досуговый центр» Сосьвинского городского округа;</w:t>
      </w:r>
    </w:p>
    <w:p w14:paraId="64BCCC5B" w14:textId="77777777" w:rsidR="00C71572" w:rsidRPr="00CE4F11" w:rsidRDefault="00C71572" w:rsidP="00C71572">
      <w:pPr>
        <w:pStyle w:val="21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 xml:space="preserve"> Районный культурно-спортивный комплекс </w:t>
      </w:r>
      <w:proofErr w:type="spellStart"/>
      <w:r w:rsidRPr="00CE4F11">
        <w:rPr>
          <w:rFonts w:ascii="Times New Roman" w:hAnsi="Times New Roman"/>
          <w:sz w:val="24"/>
          <w:szCs w:val="24"/>
        </w:rPr>
        <w:t>р.п.Сосьва</w:t>
      </w:r>
      <w:proofErr w:type="spellEnd"/>
      <w:r w:rsidRPr="00CE4F11">
        <w:rPr>
          <w:rFonts w:ascii="Times New Roman" w:hAnsi="Times New Roman"/>
          <w:sz w:val="24"/>
          <w:szCs w:val="24"/>
        </w:rPr>
        <w:t>.</w:t>
      </w:r>
    </w:p>
    <w:p w14:paraId="39F89959" w14:textId="77777777" w:rsidR="00C71572" w:rsidRPr="00CE4F11" w:rsidRDefault="00C71572" w:rsidP="00C71572">
      <w:pPr>
        <w:pStyle w:val="2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1FC074" w14:textId="77777777" w:rsidR="00C71572" w:rsidRPr="00CE4F11" w:rsidRDefault="00C71572" w:rsidP="00C71572">
      <w:pPr>
        <w:pStyle w:val="21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E4F11">
        <w:rPr>
          <w:rFonts w:ascii="Times New Roman" w:hAnsi="Times New Roman"/>
          <w:b/>
          <w:sz w:val="24"/>
          <w:szCs w:val="24"/>
        </w:rPr>
        <w:t>Цели и задачи:</w:t>
      </w:r>
    </w:p>
    <w:p w14:paraId="0A26E2CF" w14:textId="77777777" w:rsidR="00C71572" w:rsidRPr="00CE4F11" w:rsidRDefault="00C71572" w:rsidP="00C71572">
      <w:pPr>
        <w:pStyle w:val="2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0D7C950" w14:textId="77777777" w:rsidR="00C71572" w:rsidRPr="00CE4F11" w:rsidRDefault="00C71572" w:rsidP="00C71572">
      <w:pPr>
        <w:pStyle w:val="21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Создание условий для выявления интеллектуального потенциала, развития творческой инициативы, поддержки активной жизненной позиции и удовлетворения потребностей в творческой самореализации пенсионеров Сосьвинского городского округа.</w:t>
      </w:r>
    </w:p>
    <w:p w14:paraId="4152B8AF" w14:textId="77777777" w:rsidR="00C71572" w:rsidRPr="00CE4F11" w:rsidRDefault="00C71572" w:rsidP="00C71572">
      <w:pPr>
        <w:pStyle w:val="21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Создание для пенсионеров, занимающихся народным творчеством, возможности общения, выявление новых талантов и поощрение их идей, мастерства и профессионализма.</w:t>
      </w:r>
    </w:p>
    <w:p w14:paraId="1D83FB60" w14:textId="77777777" w:rsidR="00C71572" w:rsidRPr="00CE4F11" w:rsidRDefault="00C71572" w:rsidP="00C71572">
      <w:pPr>
        <w:pStyle w:val="21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Привлечение максимально возможного количества пенсионеров к участию в народном творчестве и проведении культурного досуга.</w:t>
      </w:r>
    </w:p>
    <w:p w14:paraId="6B4F57A2" w14:textId="77777777" w:rsidR="00C71572" w:rsidRPr="00CE4F11" w:rsidRDefault="00C71572" w:rsidP="00C7157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E4F11">
        <w:rPr>
          <w:rFonts w:ascii="Times New Roman" w:eastAsia="Times New Roman" w:hAnsi="Times New Roman"/>
          <w:sz w:val="24"/>
          <w:szCs w:val="24"/>
          <w:lang w:eastAsia="ru-RU"/>
        </w:rPr>
        <w:t>Сохранение и популяризация творческого наследия уральского композитора Евгения Павловича Родыгина и исполнительских традиций Уральского региона.</w:t>
      </w:r>
    </w:p>
    <w:p w14:paraId="5DE1BFCF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8886003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2D81793" w14:textId="77777777" w:rsidR="00C71572" w:rsidRPr="00CE4F11" w:rsidRDefault="00C71572" w:rsidP="00C71572">
      <w:pPr>
        <w:pStyle w:val="21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E4F11">
        <w:rPr>
          <w:rFonts w:ascii="Times New Roman" w:hAnsi="Times New Roman"/>
          <w:b/>
          <w:sz w:val="24"/>
          <w:szCs w:val="24"/>
        </w:rPr>
        <w:t>Оргкомитет:</w:t>
      </w:r>
    </w:p>
    <w:p w14:paraId="170D3CFE" w14:textId="77777777" w:rsidR="00C71572" w:rsidRPr="00CE4F11" w:rsidRDefault="00C71572" w:rsidP="00C71572">
      <w:pPr>
        <w:pStyle w:val="21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1E9A6E6" w14:textId="77777777" w:rsidR="00C71572" w:rsidRPr="00CE4F11" w:rsidRDefault="00C71572" w:rsidP="00C71572">
      <w:pPr>
        <w:pStyle w:val="21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Для подготовки и проведения Фестиваля создается оргкомитет, который  осуществляет непосредственное руководство для подготовки и проведения первого этапа Фестиваля.</w:t>
      </w:r>
    </w:p>
    <w:p w14:paraId="2BB4C276" w14:textId="77777777" w:rsidR="00C71572" w:rsidRPr="00CE4F11" w:rsidRDefault="00C71572" w:rsidP="00C71572">
      <w:pPr>
        <w:pStyle w:val="21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Оргкомитет осуществляет непосредственное руководство фестивалем на своем уровне, определяет порядок и сроки  проведения Фестиваля, формирует жюри, подводит итоги  и вносит предложения о поощрении его участников.</w:t>
      </w:r>
    </w:p>
    <w:p w14:paraId="5094FAEA" w14:textId="77777777" w:rsidR="00C71572" w:rsidRPr="00CE4F11" w:rsidRDefault="00C71572" w:rsidP="00C71572">
      <w:pPr>
        <w:pStyle w:val="21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lastRenderedPageBreak/>
        <w:t>Для определения победителей Фестиваля создаётся жюри, в состав которого входят:</w:t>
      </w:r>
    </w:p>
    <w:p w14:paraId="7E6AB8DF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- специалисты МБУК «КДЦ» Сосьвинского городского округа;</w:t>
      </w:r>
    </w:p>
    <w:p w14:paraId="5F43495B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- специалисты муниципальных учреждений Сосьвинского городского округа.</w:t>
      </w:r>
    </w:p>
    <w:p w14:paraId="33621C20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5DDB8F6" w14:textId="77777777" w:rsidR="00C71572" w:rsidRPr="00CE4F11" w:rsidRDefault="00C71572" w:rsidP="00C71572">
      <w:pPr>
        <w:pStyle w:val="21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E4F11">
        <w:rPr>
          <w:rFonts w:ascii="Times New Roman" w:hAnsi="Times New Roman"/>
          <w:b/>
          <w:sz w:val="24"/>
          <w:szCs w:val="24"/>
        </w:rPr>
        <w:t>Сроки проведения:</w:t>
      </w:r>
    </w:p>
    <w:p w14:paraId="360D9E31" w14:textId="77777777" w:rsidR="00C71572" w:rsidRPr="00CE4F11" w:rsidRDefault="00C71572" w:rsidP="00C71572">
      <w:pPr>
        <w:pStyle w:val="a3"/>
        <w:ind w:firstLine="708"/>
        <w:jc w:val="both"/>
        <w:rPr>
          <w:sz w:val="24"/>
          <w:szCs w:val="24"/>
        </w:rPr>
      </w:pPr>
      <w:r w:rsidRPr="00CE4F11">
        <w:rPr>
          <w:sz w:val="24"/>
          <w:szCs w:val="24"/>
        </w:rPr>
        <w:t xml:space="preserve">Онлайн-фестиваль творчества людей старшего поколения </w:t>
      </w:r>
      <w:proofErr w:type="spellStart"/>
      <w:r w:rsidRPr="00CE4F11">
        <w:rPr>
          <w:sz w:val="24"/>
          <w:szCs w:val="24"/>
        </w:rPr>
        <w:t>Сосьвинскогго</w:t>
      </w:r>
      <w:proofErr w:type="spellEnd"/>
      <w:r w:rsidRPr="00CE4F11">
        <w:rPr>
          <w:sz w:val="24"/>
          <w:szCs w:val="24"/>
        </w:rPr>
        <w:t xml:space="preserve"> городского округа  «Осеннее очарование»</w:t>
      </w:r>
      <w:r w:rsidRPr="00CE4F11">
        <w:rPr>
          <w:b/>
          <w:sz w:val="24"/>
          <w:szCs w:val="24"/>
        </w:rPr>
        <w:t xml:space="preserve"> </w:t>
      </w:r>
      <w:r w:rsidRPr="00CE4F11">
        <w:rPr>
          <w:bCs/>
          <w:color w:val="000000"/>
          <w:sz w:val="24"/>
          <w:szCs w:val="24"/>
        </w:rPr>
        <w:t>проводится 1</w:t>
      </w:r>
      <w:r w:rsidRPr="00CE4F11">
        <w:rPr>
          <w:b/>
          <w:bCs/>
          <w:color w:val="000000"/>
          <w:sz w:val="24"/>
          <w:szCs w:val="24"/>
        </w:rPr>
        <w:t xml:space="preserve"> октября 2020 года в 14.00 </w:t>
      </w:r>
      <w:r w:rsidRPr="00CE4F11">
        <w:rPr>
          <w:sz w:val="24"/>
          <w:szCs w:val="24"/>
        </w:rPr>
        <w:t xml:space="preserve">на официальном сайте МБУК «КДЦ» СГО </w:t>
      </w:r>
      <w:hyperlink r:id="rId6" w:history="1">
        <w:r w:rsidRPr="00CE4F11">
          <w:rPr>
            <w:rStyle w:val="ab"/>
            <w:sz w:val="24"/>
            <w:szCs w:val="24"/>
          </w:rPr>
          <w:t>http://культура-сосьва.рф/</w:t>
        </w:r>
      </w:hyperlink>
      <w:r w:rsidRPr="00CE4F11">
        <w:rPr>
          <w:sz w:val="24"/>
          <w:szCs w:val="24"/>
        </w:rPr>
        <w:t xml:space="preserve">; в социальных сетях: </w:t>
      </w:r>
      <w:proofErr w:type="spellStart"/>
      <w:r w:rsidRPr="00CE4F11">
        <w:rPr>
          <w:sz w:val="24"/>
          <w:szCs w:val="24"/>
        </w:rPr>
        <w:t>Вконтакте</w:t>
      </w:r>
      <w:proofErr w:type="spellEnd"/>
      <w:r w:rsidRPr="00CE4F11">
        <w:rPr>
          <w:sz w:val="24"/>
          <w:szCs w:val="24"/>
        </w:rPr>
        <w:t xml:space="preserve"> https://vk.com/clubrksk, Одноклассники </w:t>
      </w:r>
      <w:hyperlink r:id="rId7" w:history="1">
        <w:r w:rsidRPr="00CE4F11">
          <w:rPr>
            <w:rStyle w:val="ab"/>
            <w:rFonts w:eastAsia="Calibri"/>
            <w:sz w:val="24"/>
            <w:szCs w:val="24"/>
          </w:rPr>
          <w:t>https://ok.ru/clubrksk</w:t>
        </w:r>
      </w:hyperlink>
      <w:r w:rsidRPr="00CE4F11">
        <w:rPr>
          <w:sz w:val="24"/>
          <w:szCs w:val="24"/>
        </w:rPr>
        <w:t>;</w:t>
      </w:r>
    </w:p>
    <w:p w14:paraId="437A9C10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1C1D89E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03ED50" w14:textId="77777777" w:rsidR="00CE4F11" w:rsidRPr="00CE4F11" w:rsidRDefault="00CE4F11" w:rsidP="00C71572">
      <w:pPr>
        <w:pStyle w:val="21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A01831" w14:textId="0C063D9C" w:rsidR="00C71572" w:rsidRPr="00CE4F11" w:rsidRDefault="00C71572" w:rsidP="00C71572">
      <w:pPr>
        <w:pStyle w:val="21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E4F11">
        <w:rPr>
          <w:rFonts w:ascii="Times New Roman" w:hAnsi="Times New Roman"/>
          <w:b/>
          <w:sz w:val="24"/>
          <w:szCs w:val="24"/>
        </w:rPr>
        <w:t>Условия участия и проведения, награждение:</w:t>
      </w:r>
    </w:p>
    <w:p w14:paraId="5CCCCDC4" w14:textId="77777777" w:rsidR="00C71572" w:rsidRPr="00CE4F11" w:rsidRDefault="00C71572" w:rsidP="00C71572">
      <w:pPr>
        <w:pStyle w:val="a4"/>
        <w:spacing w:before="0" w:beforeAutospacing="0" w:after="0" w:afterAutospacing="0"/>
        <w:ind w:firstLine="709"/>
        <w:jc w:val="both"/>
        <w:rPr>
          <w:u w:val="single"/>
        </w:rPr>
      </w:pPr>
      <w:r w:rsidRPr="00CE4F11">
        <w:t xml:space="preserve">В Онлайн-фестивале творчества людей старшего поколения Свердловской области «Осеннее очарование» принимают участие коллективы и солисты художественной самодеятельности разных жанров и направлений. Возраст участников </w:t>
      </w:r>
      <w:r w:rsidRPr="00CE4F11">
        <w:rPr>
          <w:u w:val="single"/>
        </w:rPr>
        <w:t>от 55 лет.</w:t>
      </w:r>
    </w:p>
    <w:p w14:paraId="37FEBA5C" w14:textId="77777777" w:rsidR="00C71572" w:rsidRPr="00CE4F11" w:rsidRDefault="00C71572" w:rsidP="00C71572">
      <w:pPr>
        <w:pStyle w:val="a4"/>
        <w:spacing w:before="0" w:beforeAutospacing="0" w:after="0" w:afterAutospacing="0"/>
        <w:ind w:firstLine="567"/>
        <w:jc w:val="both"/>
      </w:pPr>
      <w:r w:rsidRPr="00CE4F11">
        <w:t>Конкурсная программа проводится по следующим номинациям:</w:t>
      </w:r>
    </w:p>
    <w:p w14:paraId="42403350" w14:textId="77777777" w:rsidR="00C71572" w:rsidRPr="00CE4F11" w:rsidRDefault="00C71572" w:rsidP="00C71572">
      <w:pPr>
        <w:pStyle w:val="a4"/>
        <w:numPr>
          <w:ilvl w:val="0"/>
          <w:numId w:val="6"/>
        </w:numPr>
        <w:spacing w:before="0" w:beforeAutospacing="0" w:after="0" w:afterAutospacing="0"/>
        <w:jc w:val="both"/>
      </w:pPr>
      <w:r w:rsidRPr="00CE4F11">
        <w:t xml:space="preserve">вокал (хоры, ансамбли, солисты в народном, академическом, эстрадном жанровом направлении) - исполнение с концертмейстером, под аккомпанемент инструментального ансамбля, фонограмму «минус 1» или без музыкального сопровождения; </w:t>
      </w:r>
    </w:p>
    <w:p w14:paraId="33FD6060" w14:textId="77777777" w:rsidR="00C71572" w:rsidRPr="00CE4F11" w:rsidRDefault="00C71572" w:rsidP="00C71572">
      <w:pPr>
        <w:pStyle w:val="a4"/>
        <w:numPr>
          <w:ilvl w:val="0"/>
          <w:numId w:val="6"/>
        </w:numPr>
        <w:spacing w:before="0" w:beforeAutospacing="0" w:after="0" w:afterAutospacing="0"/>
        <w:jc w:val="both"/>
      </w:pPr>
      <w:r w:rsidRPr="00CE4F11">
        <w:t xml:space="preserve">хореография (народный, эстрадный, бальный танец); </w:t>
      </w:r>
    </w:p>
    <w:p w14:paraId="1A671453" w14:textId="77777777" w:rsidR="00C71572" w:rsidRPr="00CE4F11" w:rsidRDefault="00C71572" w:rsidP="00C71572">
      <w:pPr>
        <w:pStyle w:val="a4"/>
        <w:numPr>
          <w:ilvl w:val="0"/>
          <w:numId w:val="6"/>
        </w:numPr>
        <w:spacing w:before="0" w:beforeAutospacing="0" w:after="0" w:afterAutospacing="0"/>
        <w:jc w:val="both"/>
      </w:pPr>
      <w:r w:rsidRPr="00CE4F11">
        <w:t>инструментальный жанр;</w:t>
      </w:r>
    </w:p>
    <w:p w14:paraId="7F8378A2" w14:textId="77777777" w:rsidR="00C71572" w:rsidRPr="00CE4F11" w:rsidRDefault="00C71572" w:rsidP="00C71572">
      <w:pPr>
        <w:pStyle w:val="a4"/>
        <w:numPr>
          <w:ilvl w:val="0"/>
          <w:numId w:val="6"/>
        </w:numPr>
        <w:spacing w:before="0" w:beforeAutospacing="0" w:after="0" w:afterAutospacing="0"/>
        <w:jc w:val="both"/>
      </w:pPr>
      <w:r w:rsidRPr="00CE4F11">
        <w:t>художественное слово;</w:t>
      </w:r>
    </w:p>
    <w:p w14:paraId="71B7DFCD" w14:textId="77777777" w:rsidR="00C71572" w:rsidRPr="00CE4F11" w:rsidRDefault="00C71572" w:rsidP="00C71572">
      <w:pPr>
        <w:pStyle w:val="a4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</w:rPr>
      </w:pPr>
      <w:r w:rsidRPr="00CE4F11">
        <w:t>оригинальный жанр (театрализованные номера с использованием кукол, реквизита, сюжета и интерактива, жонглирование, фокусы, клоунада, дрессура, шоу мыльных пузырей, пародии и т.п.).</w:t>
      </w:r>
    </w:p>
    <w:p w14:paraId="3611AC8A" w14:textId="77777777" w:rsidR="00C71572" w:rsidRPr="00CE4F11" w:rsidRDefault="00C71572" w:rsidP="00C71572">
      <w:pPr>
        <w:pStyle w:val="a4"/>
        <w:spacing w:before="0" w:beforeAutospacing="0" w:after="0" w:afterAutospacing="0"/>
        <w:ind w:left="720"/>
        <w:jc w:val="both"/>
      </w:pPr>
    </w:p>
    <w:p w14:paraId="5F1507B7" w14:textId="77777777" w:rsidR="00C71572" w:rsidRPr="00CE4F11" w:rsidRDefault="00C71572" w:rsidP="00C7157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color w:val="000000"/>
          <w:sz w:val="24"/>
          <w:szCs w:val="24"/>
        </w:rPr>
        <w:t xml:space="preserve">Участники представляют на фестиваль видеозапись одного номера. </w:t>
      </w:r>
      <w:r w:rsidRPr="00CE4F11">
        <w:rPr>
          <w:rFonts w:ascii="Times New Roman" w:hAnsi="Times New Roman"/>
          <w:bCs/>
          <w:sz w:val="24"/>
          <w:szCs w:val="24"/>
        </w:rPr>
        <w:t>Технические требования к видеоматериалам:</w:t>
      </w:r>
    </w:p>
    <w:p w14:paraId="44D5F2AA" w14:textId="77777777" w:rsidR="00C71572" w:rsidRPr="00CE4F11" w:rsidRDefault="00C71572" w:rsidP="00C71572">
      <w:pPr>
        <w:pStyle w:val="1"/>
        <w:numPr>
          <w:ilvl w:val="1"/>
          <w:numId w:val="7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Допускается качественная любительская съемка творческого номера со статичной видеокамеры (ориентация съемки горизонтальная).</w:t>
      </w:r>
    </w:p>
    <w:p w14:paraId="5ECB2EE9" w14:textId="77777777" w:rsidR="00C71572" w:rsidRPr="00CE4F11" w:rsidRDefault="00C71572" w:rsidP="00C71572">
      <w:pPr>
        <w:pStyle w:val="1"/>
        <w:numPr>
          <w:ilvl w:val="1"/>
          <w:numId w:val="7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не принимаются видеоматериалы, снятые раньше 2018 года;</w:t>
      </w:r>
    </w:p>
    <w:p w14:paraId="33D3819A" w14:textId="77777777" w:rsidR="00C71572" w:rsidRPr="00CE4F11" w:rsidRDefault="00C71572" w:rsidP="00C71572">
      <w:pPr>
        <w:pStyle w:val="1"/>
        <w:numPr>
          <w:ilvl w:val="1"/>
          <w:numId w:val="7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 xml:space="preserve">видеоматериалы должны быть направлены в виде ссылок на облачные сервисы и </w:t>
      </w:r>
      <w:proofErr w:type="spellStart"/>
      <w:r w:rsidRPr="00CE4F11">
        <w:rPr>
          <w:rFonts w:ascii="Times New Roman" w:hAnsi="Times New Roman"/>
          <w:sz w:val="24"/>
          <w:szCs w:val="24"/>
        </w:rPr>
        <w:t>файлообменники</w:t>
      </w:r>
      <w:proofErr w:type="spellEnd"/>
      <w:r w:rsidRPr="00CE4F11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CE4F11">
        <w:rPr>
          <w:rFonts w:ascii="Times New Roman" w:hAnsi="Times New Roman"/>
          <w:sz w:val="24"/>
          <w:szCs w:val="24"/>
        </w:rPr>
        <w:t>Google</w:t>
      </w:r>
      <w:proofErr w:type="spellEnd"/>
      <w:r w:rsidRPr="00CE4F11">
        <w:rPr>
          <w:rFonts w:ascii="Times New Roman" w:hAnsi="Times New Roman"/>
          <w:sz w:val="24"/>
          <w:szCs w:val="24"/>
        </w:rPr>
        <w:t xml:space="preserve"> диск, Яндекс диск, Облако Mail.ru, </w:t>
      </w:r>
      <w:proofErr w:type="spellStart"/>
      <w:r w:rsidRPr="00CE4F11">
        <w:rPr>
          <w:rFonts w:ascii="Times New Roman" w:hAnsi="Times New Roman"/>
          <w:sz w:val="24"/>
          <w:szCs w:val="24"/>
        </w:rPr>
        <w:t>DropBox</w:t>
      </w:r>
      <w:proofErr w:type="spellEnd"/>
      <w:r w:rsidRPr="00CE4F11">
        <w:rPr>
          <w:rFonts w:ascii="Times New Roman" w:hAnsi="Times New Roman"/>
          <w:sz w:val="24"/>
          <w:szCs w:val="24"/>
        </w:rPr>
        <w:t xml:space="preserve"> и иметь открытый доступ, а также срок хранения материала не менее 30 дней с момента подачи заявки;</w:t>
      </w:r>
    </w:p>
    <w:p w14:paraId="541FCC6F" w14:textId="77777777" w:rsidR="00C71572" w:rsidRPr="00CE4F11" w:rsidRDefault="00C71572" w:rsidP="00C71572">
      <w:pPr>
        <w:pStyle w:val="1"/>
        <w:numPr>
          <w:ilvl w:val="1"/>
          <w:numId w:val="7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звук без посторонних шумов;</w:t>
      </w:r>
    </w:p>
    <w:p w14:paraId="62F28FD8" w14:textId="77777777" w:rsidR="00C71572" w:rsidRPr="00CE4F11" w:rsidRDefault="00C71572" w:rsidP="00C71572">
      <w:pPr>
        <w:pStyle w:val="1"/>
        <w:numPr>
          <w:ilvl w:val="1"/>
          <w:numId w:val="7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 xml:space="preserve">каждый номер, должен быть представлен отдельным файлом; </w:t>
      </w:r>
    </w:p>
    <w:p w14:paraId="0E85434A" w14:textId="77777777" w:rsidR="00C71572" w:rsidRPr="00CE4F11" w:rsidRDefault="00C71572" w:rsidP="00C71572">
      <w:pPr>
        <w:pStyle w:val="1"/>
        <w:numPr>
          <w:ilvl w:val="1"/>
          <w:numId w:val="7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в названии видеофайла необходимо указать название композиции и коллектива видеофайла необходимо указать название композиции и коллектива.</w:t>
      </w:r>
    </w:p>
    <w:p w14:paraId="29731DFD" w14:textId="77777777" w:rsidR="00C71572" w:rsidRPr="00CE4F11" w:rsidRDefault="00C71572" w:rsidP="00C71572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CE4F11">
        <w:rPr>
          <w:color w:val="000000"/>
        </w:rPr>
        <w:t xml:space="preserve">Заявки для участия в фестивале (Приложение 1) принимаются до 25 сентября 2020г. (включительно) в оргкомитет по </w:t>
      </w:r>
      <w:proofErr w:type="spellStart"/>
      <w:r w:rsidRPr="00CE4F11">
        <w:rPr>
          <w:color w:val="000000"/>
        </w:rPr>
        <w:t>по</w:t>
      </w:r>
      <w:proofErr w:type="spellEnd"/>
      <w:r w:rsidRPr="00CE4F11">
        <w:rPr>
          <w:color w:val="000000"/>
        </w:rPr>
        <w:t xml:space="preserve"> адресу: </w:t>
      </w:r>
      <w:proofErr w:type="spellStart"/>
      <w:r w:rsidRPr="00CE4F11">
        <w:rPr>
          <w:color w:val="000000"/>
        </w:rPr>
        <w:t>рп</w:t>
      </w:r>
      <w:proofErr w:type="spellEnd"/>
      <w:r w:rsidRPr="00CE4F11">
        <w:rPr>
          <w:color w:val="000000"/>
        </w:rPr>
        <w:t xml:space="preserve">. Сосьва, </w:t>
      </w:r>
      <w:proofErr w:type="spellStart"/>
      <w:r w:rsidRPr="00CE4F11">
        <w:rPr>
          <w:color w:val="000000"/>
        </w:rPr>
        <w:t>ул</w:t>
      </w:r>
      <w:proofErr w:type="spellEnd"/>
      <w:r w:rsidRPr="00CE4F11">
        <w:rPr>
          <w:color w:val="000000"/>
        </w:rPr>
        <w:t xml:space="preserve"> .</w:t>
      </w:r>
      <w:proofErr w:type="spellStart"/>
      <w:r w:rsidRPr="00CE4F11">
        <w:rPr>
          <w:color w:val="000000"/>
        </w:rPr>
        <w:t>Балдина</w:t>
      </w:r>
      <w:proofErr w:type="spellEnd"/>
      <w:r w:rsidRPr="00CE4F11">
        <w:rPr>
          <w:color w:val="000000"/>
        </w:rPr>
        <w:t xml:space="preserve">, дом 35, РКСК, кабинет № 6. Электронный адрес:; </w:t>
      </w:r>
      <w:hyperlink r:id="rId8" w:history="1">
        <w:r w:rsidRPr="00CE4F11">
          <w:rPr>
            <w:rStyle w:val="ab"/>
          </w:rPr>
          <w:t>culture.vologina@mail.ru</w:t>
        </w:r>
      </w:hyperlink>
      <w:r w:rsidRPr="00CE4F11">
        <w:rPr>
          <w:color w:val="000000"/>
        </w:rPr>
        <w:t xml:space="preserve">; </w:t>
      </w:r>
      <w:proofErr w:type="spellStart"/>
      <w:r w:rsidRPr="00CE4F11">
        <w:rPr>
          <w:color w:val="000000"/>
        </w:rPr>
        <w:t>WhatsApp</w:t>
      </w:r>
      <w:proofErr w:type="spellEnd"/>
      <w:r w:rsidRPr="00CE4F11">
        <w:rPr>
          <w:color w:val="000000"/>
        </w:rPr>
        <w:t xml:space="preserve">: 8 (912) 6072735 - Мария Дмитриевна </w:t>
      </w:r>
      <w:proofErr w:type="spellStart"/>
      <w:r w:rsidRPr="00CE4F11">
        <w:rPr>
          <w:color w:val="000000"/>
        </w:rPr>
        <w:t>Вологина</w:t>
      </w:r>
      <w:proofErr w:type="spellEnd"/>
      <w:r w:rsidRPr="00CE4F11">
        <w:rPr>
          <w:color w:val="000000"/>
        </w:rPr>
        <w:t>.</w:t>
      </w:r>
    </w:p>
    <w:p w14:paraId="40523DEA" w14:textId="77777777" w:rsidR="00C71572" w:rsidRPr="00CE4F11" w:rsidRDefault="00C71572" w:rsidP="00C7157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bCs/>
          <w:sz w:val="24"/>
          <w:szCs w:val="24"/>
        </w:rPr>
        <w:t>Для подведения итогов фестиваля формируется экспертный совет.</w:t>
      </w:r>
      <w:r w:rsidRPr="00CE4F11">
        <w:rPr>
          <w:rFonts w:ascii="Times New Roman" w:hAnsi="Times New Roman"/>
          <w:sz w:val="24"/>
          <w:szCs w:val="24"/>
        </w:rPr>
        <w:t xml:space="preserve"> </w:t>
      </w:r>
      <w:r w:rsidRPr="00CE4F11">
        <w:rPr>
          <w:rFonts w:ascii="Times New Roman" w:hAnsi="Times New Roman"/>
          <w:bCs/>
          <w:sz w:val="24"/>
          <w:szCs w:val="24"/>
        </w:rPr>
        <w:t xml:space="preserve">В срок до 30 сентября 2020 года экспертный совет осуществляет отбор лучших творческих номеров. </w:t>
      </w:r>
      <w:r w:rsidRPr="00CE4F11">
        <w:rPr>
          <w:rFonts w:ascii="Times New Roman" w:hAnsi="Times New Roman"/>
          <w:sz w:val="24"/>
          <w:szCs w:val="24"/>
        </w:rPr>
        <w:t>По итогам отбора лучшие номера буду представлены в гала-концерте, который состоится 1</w:t>
      </w:r>
      <w:r w:rsidRPr="00CE4F11">
        <w:rPr>
          <w:rFonts w:ascii="Times New Roman" w:hAnsi="Times New Roman"/>
          <w:b/>
          <w:sz w:val="24"/>
          <w:szCs w:val="24"/>
        </w:rPr>
        <w:t xml:space="preserve"> октября 2020 года</w:t>
      </w:r>
      <w:r w:rsidRPr="00CE4F11">
        <w:rPr>
          <w:rFonts w:ascii="Times New Roman" w:hAnsi="Times New Roman"/>
          <w:sz w:val="24"/>
          <w:szCs w:val="24"/>
        </w:rPr>
        <w:t xml:space="preserve"> на </w:t>
      </w:r>
      <w:r w:rsidRPr="00CE4F11">
        <w:rPr>
          <w:rFonts w:ascii="Times New Roman" w:hAnsi="Times New Roman"/>
          <w:sz w:val="24"/>
          <w:szCs w:val="24"/>
        </w:rPr>
        <w:lastRenderedPageBreak/>
        <w:t xml:space="preserve">официальном сайте МБУК «КДЦ» СГО http://культура-сосьва.рф/; в социальных сетях: </w:t>
      </w:r>
      <w:proofErr w:type="spellStart"/>
      <w:r w:rsidRPr="00CE4F11">
        <w:rPr>
          <w:rFonts w:ascii="Times New Roman" w:hAnsi="Times New Roman"/>
          <w:sz w:val="24"/>
          <w:szCs w:val="24"/>
        </w:rPr>
        <w:t>Вконтакте</w:t>
      </w:r>
      <w:proofErr w:type="spellEnd"/>
      <w:r w:rsidRPr="00CE4F11">
        <w:rPr>
          <w:rFonts w:ascii="Times New Roman" w:hAnsi="Times New Roman"/>
          <w:sz w:val="24"/>
          <w:szCs w:val="24"/>
        </w:rPr>
        <w:t xml:space="preserve"> https://vk.com/clubrksk, Одноклассники </w:t>
      </w:r>
      <w:hyperlink r:id="rId9" w:history="1">
        <w:r w:rsidRPr="00CE4F11">
          <w:rPr>
            <w:rStyle w:val="ab"/>
            <w:rFonts w:ascii="Times New Roman" w:hAnsi="Times New Roman"/>
            <w:sz w:val="24"/>
            <w:szCs w:val="24"/>
          </w:rPr>
          <w:t>https://ok.ru/clubrksk</w:t>
        </w:r>
      </w:hyperlink>
      <w:r w:rsidRPr="00CE4F11">
        <w:rPr>
          <w:rFonts w:ascii="Times New Roman" w:hAnsi="Times New Roman"/>
          <w:sz w:val="24"/>
          <w:szCs w:val="24"/>
        </w:rPr>
        <w:t>;</w:t>
      </w:r>
    </w:p>
    <w:p w14:paraId="2E1E0D08" w14:textId="77777777" w:rsidR="00C71572" w:rsidRPr="00CE4F11" w:rsidRDefault="00C71572" w:rsidP="00C7157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 xml:space="preserve">Все участники </w:t>
      </w:r>
      <w:r w:rsidRPr="00CE4F11">
        <w:rPr>
          <w:rFonts w:ascii="Times New Roman" w:eastAsia="Times New Roman" w:hAnsi="Times New Roman"/>
          <w:bCs/>
          <w:sz w:val="24"/>
          <w:szCs w:val="24"/>
          <w:lang w:eastAsia="x-none"/>
        </w:rPr>
        <w:t>О</w:t>
      </w:r>
      <w:proofErr w:type="spellStart"/>
      <w:r w:rsidRPr="00CE4F11">
        <w:rPr>
          <w:rFonts w:ascii="Times New Roman" w:eastAsia="Times New Roman" w:hAnsi="Times New Roman"/>
          <w:bCs/>
          <w:color w:val="000000"/>
          <w:sz w:val="24"/>
          <w:szCs w:val="24"/>
          <w:lang w:val="x-none" w:eastAsia="x-none"/>
        </w:rPr>
        <w:t>нлайн</w:t>
      </w:r>
      <w:proofErr w:type="spellEnd"/>
      <w:r w:rsidRPr="00CE4F11">
        <w:rPr>
          <w:rFonts w:ascii="Times New Roman" w:eastAsia="Times New Roman" w:hAnsi="Times New Roman"/>
          <w:bCs/>
          <w:color w:val="000000"/>
          <w:sz w:val="24"/>
          <w:szCs w:val="24"/>
          <w:lang w:val="x-none" w:eastAsia="x-none"/>
        </w:rPr>
        <w:t>-фестиваля</w:t>
      </w:r>
      <w:r w:rsidRPr="00CE4F11">
        <w:rPr>
          <w:rFonts w:ascii="Times New Roman" w:hAnsi="Times New Roman"/>
          <w:sz w:val="24"/>
          <w:szCs w:val="24"/>
        </w:rPr>
        <w:t xml:space="preserve"> награждаются дипломами участников.</w:t>
      </w:r>
    </w:p>
    <w:p w14:paraId="51E6A946" w14:textId="77777777" w:rsidR="00C71572" w:rsidRPr="00CE4F11" w:rsidRDefault="00C71572" w:rsidP="00C7157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 xml:space="preserve">В каждой номинации по результатам конкурса жюри определяет 3-х победителей (I, II и III место), которые награждаются дипломами </w:t>
      </w:r>
      <w:r w:rsidRPr="00CE4F11">
        <w:rPr>
          <w:rFonts w:ascii="Times New Roman" w:eastAsia="Times New Roman" w:hAnsi="Times New Roman"/>
          <w:bCs/>
          <w:sz w:val="24"/>
          <w:szCs w:val="24"/>
          <w:lang w:eastAsia="x-none"/>
        </w:rPr>
        <w:t>О</w:t>
      </w:r>
      <w:proofErr w:type="spellStart"/>
      <w:r w:rsidRPr="00CE4F11">
        <w:rPr>
          <w:rFonts w:ascii="Times New Roman" w:eastAsia="Times New Roman" w:hAnsi="Times New Roman"/>
          <w:bCs/>
          <w:color w:val="000000"/>
          <w:sz w:val="24"/>
          <w:szCs w:val="24"/>
          <w:lang w:val="x-none" w:eastAsia="x-none"/>
        </w:rPr>
        <w:t>нлайн</w:t>
      </w:r>
      <w:proofErr w:type="spellEnd"/>
      <w:r w:rsidRPr="00CE4F11">
        <w:rPr>
          <w:rFonts w:ascii="Times New Roman" w:eastAsia="Times New Roman" w:hAnsi="Times New Roman"/>
          <w:bCs/>
          <w:color w:val="000000"/>
          <w:sz w:val="24"/>
          <w:szCs w:val="24"/>
          <w:lang w:val="x-none" w:eastAsia="x-none"/>
        </w:rPr>
        <w:t>-фестиваля</w:t>
      </w:r>
      <w:r w:rsidRPr="00CE4F11">
        <w:rPr>
          <w:rFonts w:ascii="Times New Roman" w:hAnsi="Times New Roman"/>
          <w:sz w:val="24"/>
          <w:szCs w:val="24"/>
        </w:rPr>
        <w:t>.</w:t>
      </w:r>
    </w:p>
    <w:p w14:paraId="18F8B335" w14:textId="40ACBD24" w:rsidR="00C71572" w:rsidRPr="00CE4F11" w:rsidRDefault="00C71572" w:rsidP="00C71572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CE4F11">
        <w:rPr>
          <w:color w:val="000000"/>
        </w:rPr>
        <w:t xml:space="preserve">Заявки участников онлайн-фестиваля прошедших отбор на гала-концерт </w:t>
      </w:r>
      <w:r w:rsidRPr="00E7123A">
        <w:rPr>
          <w:color w:val="000000"/>
        </w:rPr>
        <w:t>отправляются на об</w:t>
      </w:r>
      <w:r w:rsidR="00CE4F11" w:rsidRPr="00E7123A">
        <w:rPr>
          <w:color w:val="000000"/>
        </w:rPr>
        <w:t>ластной</w:t>
      </w:r>
      <w:r w:rsidRPr="00E7123A">
        <w:rPr>
          <w:color w:val="000000"/>
        </w:rPr>
        <w:t xml:space="preserve"> Онлайн-фестиваль</w:t>
      </w:r>
      <w:r w:rsidRPr="00CE4F11">
        <w:rPr>
          <w:color w:val="000000"/>
        </w:rPr>
        <w:t xml:space="preserve"> творчества людей старшего поколения Свердловской области «Осеннее очарование», В срок до 16 октября 2020 года экспертный совет осуществляет отбор лучших творческих номеров. По итогам отбора лучшие номера буду представлены в гала-концерте, который состоится 22 октября 2020 года на официальном сайте СГОДНТ www.sgodnt.ru. Свердловской области (по графику – приложение №1).</w:t>
      </w:r>
    </w:p>
    <w:p w14:paraId="45524348" w14:textId="77777777" w:rsidR="00C71572" w:rsidRPr="00CE4F11" w:rsidRDefault="00C71572" w:rsidP="00C71572">
      <w:pPr>
        <w:pStyle w:val="a4"/>
        <w:spacing w:before="0" w:beforeAutospacing="0" w:after="0" w:afterAutospacing="0"/>
        <w:ind w:firstLine="709"/>
        <w:jc w:val="both"/>
        <w:rPr>
          <w:rStyle w:val="FontStyle20"/>
          <w:sz w:val="24"/>
        </w:rPr>
      </w:pPr>
      <w:r w:rsidRPr="00CE4F11">
        <w:rPr>
          <w:color w:val="000000"/>
        </w:rPr>
        <w:t>Все участники фестиваля награждаются соответствующими дипломами: дипломом за участие (не прошедшие отбор в гала-концерт), дипломом фестиваля (прошедшие отбор в гала-концерт).</w:t>
      </w:r>
    </w:p>
    <w:p w14:paraId="7FEBE869" w14:textId="77777777" w:rsidR="00C71572" w:rsidRPr="00CE4F11" w:rsidRDefault="00C71572" w:rsidP="00C71572">
      <w:pPr>
        <w:pStyle w:val="21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E4F11">
        <w:rPr>
          <w:rFonts w:ascii="Times New Roman" w:hAnsi="Times New Roman"/>
          <w:b/>
          <w:sz w:val="24"/>
          <w:szCs w:val="24"/>
        </w:rPr>
        <w:t>Контактные телефоны по вопросам проведения:</w:t>
      </w:r>
    </w:p>
    <w:p w14:paraId="183FFA62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69754D5A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Тел: 8-34385- 4-46-53             Самарина Екатерина Геннадьевна - методист МБУК «КДЦ» СГО</w:t>
      </w:r>
    </w:p>
    <w:p w14:paraId="54256809" w14:textId="474D55B5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 xml:space="preserve">Тел: </w:t>
      </w:r>
      <w:r w:rsidRPr="00CE4F11">
        <w:rPr>
          <w:rFonts w:ascii="Times New Roman" w:hAnsi="Times New Roman"/>
          <w:color w:val="000000"/>
          <w:sz w:val="24"/>
          <w:szCs w:val="24"/>
        </w:rPr>
        <w:t xml:space="preserve">8 (912) 6072735 </w:t>
      </w:r>
      <w:r w:rsidR="00DB6171">
        <w:rPr>
          <w:rFonts w:ascii="Times New Roman" w:hAnsi="Times New Roman"/>
          <w:color w:val="000000"/>
          <w:sz w:val="24"/>
          <w:szCs w:val="24"/>
        </w:rPr>
        <w:t xml:space="preserve">         </w:t>
      </w:r>
      <w:r w:rsidR="0023325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B6171">
        <w:rPr>
          <w:rFonts w:ascii="Times New Roman" w:hAnsi="Times New Roman"/>
          <w:color w:val="000000"/>
          <w:sz w:val="24"/>
          <w:szCs w:val="24"/>
        </w:rPr>
        <w:t xml:space="preserve">    </w:t>
      </w:r>
      <w:proofErr w:type="spellStart"/>
      <w:r w:rsidR="00DB6171">
        <w:rPr>
          <w:rFonts w:ascii="Times New Roman" w:hAnsi="Times New Roman"/>
          <w:color w:val="000000"/>
          <w:sz w:val="24"/>
          <w:szCs w:val="24"/>
        </w:rPr>
        <w:t>Вологина</w:t>
      </w:r>
      <w:proofErr w:type="spellEnd"/>
      <w:r w:rsidRPr="00CE4F11">
        <w:rPr>
          <w:rFonts w:ascii="Times New Roman" w:hAnsi="Times New Roman"/>
          <w:sz w:val="24"/>
          <w:szCs w:val="24"/>
        </w:rPr>
        <w:t xml:space="preserve"> Мария </w:t>
      </w:r>
      <w:proofErr w:type="spellStart"/>
      <w:r w:rsidRPr="00CE4F11">
        <w:rPr>
          <w:rFonts w:ascii="Times New Roman" w:hAnsi="Times New Roman"/>
          <w:sz w:val="24"/>
          <w:szCs w:val="24"/>
        </w:rPr>
        <w:t>Дмитреевн</w:t>
      </w:r>
      <w:proofErr w:type="gramStart"/>
      <w:r w:rsidRPr="00CE4F11">
        <w:rPr>
          <w:rFonts w:ascii="Times New Roman" w:hAnsi="Times New Roman"/>
          <w:sz w:val="24"/>
          <w:szCs w:val="24"/>
        </w:rPr>
        <w:t>а</w:t>
      </w:r>
      <w:proofErr w:type="spellEnd"/>
      <w:r w:rsidRPr="00CE4F11">
        <w:rPr>
          <w:rFonts w:ascii="Times New Roman" w:hAnsi="Times New Roman"/>
          <w:sz w:val="24"/>
          <w:szCs w:val="24"/>
        </w:rPr>
        <w:t>-</w:t>
      </w:r>
      <w:proofErr w:type="gramEnd"/>
      <w:r w:rsidRPr="00CE4F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E4F11">
        <w:rPr>
          <w:rFonts w:ascii="Times New Roman" w:hAnsi="Times New Roman"/>
          <w:sz w:val="24"/>
          <w:szCs w:val="24"/>
        </w:rPr>
        <w:t>культорганизатор</w:t>
      </w:r>
      <w:proofErr w:type="spellEnd"/>
      <w:r w:rsidRPr="00CE4F11">
        <w:rPr>
          <w:rFonts w:ascii="Times New Roman" w:hAnsi="Times New Roman"/>
          <w:sz w:val="24"/>
          <w:szCs w:val="24"/>
        </w:rPr>
        <w:t xml:space="preserve"> РКСК  Сосьва</w:t>
      </w:r>
    </w:p>
    <w:p w14:paraId="3A150227" w14:textId="77777777" w:rsidR="00C71572" w:rsidRPr="00CE4F11" w:rsidRDefault="00C71572" w:rsidP="00C71572">
      <w:pPr>
        <w:pStyle w:val="21"/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530066B0" w14:textId="77777777" w:rsidR="00C71572" w:rsidRPr="00CE4F11" w:rsidRDefault="00C71572" w:rsidP="00C71572">
      <w:pPr>
        <w:pStyle w:val="21"/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51704394" w14:textId="77777777" w:rsidR="00C71572" w:rsidRPr="00CE4F11" w:rsidRDefault="00C71572" w:rsidP="00C71572">
      <w:pPr>
        <w:pStyle w:val="21"/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CE4F11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Приложение 1</w:t>
      </w:r>
    </w:p>
    <w:p w14:paraId="5ADD7635" w14:textId="77777777" w:rsidR="00C71572" w:rsidRPr="00CE4F11" w:rsidRDefault="00C71572" w:rsidP="00C71572">
      <w:pPr>
        <w:pStyle w:val="21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ЗАЯВКА</w:t>
      </w:r>
    </w:p>
    <w:p w14:paraId="7D0CA93D" w14:textId="77777777" w:rsidR="00C71572" w:rsidRPr="00CE4F11" w:rsidRDefault="00C71572" w:rsidP="00C71572">
      <w:pPr>
        <w:pStyle w:val="21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на участие в  Фестивале творчества пожилых людей</w:t>
      </w:r>
    </w:p>
    <w:p w14:paraId="69C58F21" w14:textId="77777777" w:rsidR="00C71572" w:rsidRPr="00CE4F11" w:rsidRDefault="00C71572" w:rsidP="00C71572">
      <w:pPr>
        <w:pStyle w:val="21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 xml:space="preserve"> «Осеннее очарование» Сосьвинского городского округа</w:t>
      </w:r>
    </w:p>
    <w:p w14:paraId="5B10DC7F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0E7E97A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BF4B207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Территория ________________________________________________________________________</w:t>
      </w:r>
    </w:p>
    <w:p w14:paraId="055EA60A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B148BE7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Полное название коллектива( участника) _________________________________________________________________________________</w:t>
      </w:r>
    </w:p>
    <w:p w14:paraId="7E47CE38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__________________________________________________________________________________</w:t>
      </w:r>
    </w:p>
    <w:p w14:paraId="23BF281E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14:paraId="7772BE6B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14:paraId="07FFFF91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2FC1859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В каком учреждении осуществляет свою деятельность  коллектив (участник)</w:t>
      </w:r>
    </w:p>
    <w:p w14:paraId="1C3ECA6D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 xml:space="preserve"> (адрес, телефон, факс) ____________________________________________________________________________________________________________________________________________________________________</w:t>
      </w:r>
    </w:p>
    <w:p w14:paraId="2FE88501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__________________________________________________________________________________</w:t>
      </w:r>
    </w:p>
    <w:p w14:paraId="064333D6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B283C42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lastRenderedPageBreak/>
        <w:t>ФИО руководителя_________________________________________________________________</w:t>
      </w:r>
    </w:p>
    <w:p w14:paraId="319C8D90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__________________________________________________________________________________</w:t>
      </w:r>
    </w:p>
    <w:p w14:paraId="5DEFA221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D2BBD81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4017"/>
        <w:gridCol w:w="2268"/>
        <w:gridCol w:w="3225"/>
      </w:tblGrid>
      <w:tr w:rsidR="00C71572" w:rsidRPr="00CE4F11" w14:paraId="3093AAC2" w14:textId="77777777" w:rsidTr="00CE4F11">
        <w:tc>
          <w:tcPr>
            <w:tcW w:w="769" w:type="dxa"/>
            <w:shd w:val="clear" w:color="auto" w:fill="auto"/>
          </w:tcPr>
          <w:p w14:paraId="2211DED3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E4F11">
              <w:rPr>
                <w:rFonts w:ascii="Times New Roman" w:eastAsia="Times New Roman" w:hAnsi="Times New Roman"/>
                <w:sz w:val="24"/>
                <w:szCs w:val="24"/>
              </w:rPr>
              <w:t>№</w:t>
            </w:r>
          </w:p>
          <w:p w14:paraId="229DF9C7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E4F11">
              <w:rPr>
                <w:rFonts w:ascii="Times New Roman" w:eastAsia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4017" w:type="dxa"/>
            <w:shd w:val="clear" w:color="auto" w:fill="auto"/>
          </w:tcPr>
          <w:p w14:paraId="218418D1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E4F11">
              <w:rPr>
                <w:rFonts w:ascii="Times New Roman" w:eastAsia="Times New Roman" w:hAnsi="Times New Roman"/>
                <w:sz w:val="24"/>
                <w:szCs w:val="24"/>
              </w:rPr>
              <w:t>Фамилия, имя, отчество участника</w:t>
            </w:r>
          </w:p>
        </w:tc>
        <w:tc>
          <w:tcPr>
            <w:tcW w:w="2268" w:type="dxa"/>
            <w:shd w:val="clear" w:color="auto" w:fill="auto"/>
          </w:tcPr>
          <w:p w14:paraId="63B8D560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E4F11">
              <w:rPr>
                <w:rFonts w:ascii="Times New Roman" w:eastAsia="Times New Roman" w:hAnsi="Times New Roman"/>
                <w:sz w:val="24"/>
                <w:szCs w:val="24"/>
              </w:rPr>
              <w:t>номинация</w:t>
            </w:r>
          </w:p>
        </w:tc>
        <w:tc>
          <w:tcPr>
            <w:tcW w:w="3225" w:type="dxa"/>
            <w:shd w:val="clear" w:color="auto" w:fill="auto"/>
          </w:tcPr>
          <w:p w14:paraId="44DEC0B5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E4F11">
              <w:rPr>
                <w:rFonts w:ascii="Times New Roman" w:eastAsia="Times New Roman" w:hAnsi="Times New Roman"/>
                <w:sz w:val="24"/>
                <w:szCs w:val="24"/>
              </w:rPr>
              <w:t>название произведения</w:t>
            </w:r>
          </w:p>
        </w:tc>
      </w:tr>
      <w:tr w:rsidR="00C71572" w:rsidRPr="00CE4F11" w14:paraId="0234901B" w14:textId="77777777" w:rsidTr="00CE4F11">
        <w:tc>
          <w:tcPr>
            <w:tcW w:w="769" w:type="dxa"/>
            <w:shd w:val="clear" w:color="auto" w:fill="auto"/>
          </w:tcPr>
          <w:p w14:paraId="2C0AA780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FC896DE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E4F11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14:paraId="3D50936C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shd w:val="clear" w:color="auto" w:fill="auto"/>
          </w:tcPr>
          <w:p w14:paraId="573468BB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10A2A740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225" w:type="dxa"/>
            <w:shd w:val="clear" w:color="auto" w:fill="auto"/>
          </w:tcPr>
          <w:p w14:paraId="4AF70982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71572" w:rsidRPr="00CE4F11" w14:paraId="79097F4E" w14:textId="77777777" w:rsidTr="00CE4F11">
        <w:tc>
          <w:tcPr>
            <w:tcW w:w="769" w:type="dxa"/>
            <w:shd w:val="clear" w:color="auto" w:fill="auto"/>
          </w:tcPr>
          <w:p w14:paraId="3589010D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3FA0DC4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E4F11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  <w:p w14:paraId="0AEEF1F9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shd w:val="clear" w:color="auto" w:fill="auto"/>
          </w:tcPr>
          <w:p w14:paraId="0BC581CD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33114C9F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225" w:type="dxa"/>
            <w:shd w:val="clear" w:color="auto" w:fill="auto"/>
          </w:tcPr>
          <w:p w14:paraId="39B53D9D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71572" w:rsidRPr="00CE4F11" w14:paraId="13F0F9AB" w14:textId="77777777" w:rsidTr="00CE4F11">
        <w:tc>
          <w:tcPr>
            <w:tcW w:w="769" w:type="dxa"/>
            <w:shd w:val="clear" w:color="auto" w:fill="auto"/>
          </w:tcPr>
          <w:p w14:paraId="7C65DA47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shd w:val="clear" w:color="auto" w:fill="auto"/>
          </w:tcPr>
          <w:p w14:paraId="6A73DB3D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79AEA054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225" w:type="dxa"/>
            <w:shd w:val="clear" w:color="auto" w:fill="auto"/>
          </w:tcPr>
          <w:p w14:paraId="3B49A94E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71572" w:rsidRPr="00CE4F11" w14:paraId="58911011" w14:textId="77777777" w:rsidTr="00CE4F11">
        <w:tc>
          <w:tcPr>
            <w:tcW w:w="769" w:type="dxa"/>
            <w:shd w:val="clear" w:color="auto" w:fill="auto"/>
          </w:tcPr>
          <w:p w14:paraId="1EA6D0EB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shd w:val="clear" w:color="auto" w:fill="auto"/>
          </w:tcPr>
          <w:p w14:paraId="00A978E7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008FEBDF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225" w:type="dxa"/>
            <w:shd w:val="clear" w:color="auto" w:fill="auto"/>
          </w:tcPr>
          <w:p w14:paraId="2C587519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71572" w:rsidRPr="00CE4F11" w14:paraId="101277EA" w14:textId="77777777" w:rsidTr="00CE4F11">
        <w:tc>
          <w:tcPr>
            <w:tcW w:w="769" w:type="dxa"/>
            <w:shd w:val="clear" w:color="auto" w:fill="auto"/>
          </w:tcPr>
          <w:p w14:paraId="50222E69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017" w:type="dxa"/>
            <w:shd w:val="clear" w:color="auto" w:fill="auto"/>
          </w:tcPr>
          <w:p w14:paraId="4A5B4637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2AA17E2E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225" w:type="dxa"/>
            <w:shd w:val="clear" w:color="auto" w:fill="auto"/>
          </w:tcPr>
          <w:p w14:paraId="10726828" w14:textId="77777777" w:rsidR="00C71572" w:rsidRPr="00CE4F11" w:rsidRDefault="00C71572" w:rsidP="00CE4F11">
            <w:pPr>
              <w:pStyle w:val="21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2F8EF405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Контактный телефон (сот.)___________________________(раб)____________________________</w:t>
      </w:r>
    </w:p>
    <w:p w14:paraId="1A343D82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e-mail:____________________________________________________________________________</w:t>
      </w:r>
    </w:p>
    <w:p w14:paraId="612867F6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>Место печати             _____________________                          _______________________</w:t>
      </w:r>
    </w:p>
    <w:p w14:paraId="662929FF" w14:textId="77777777" w:rsidR="00C71572" w:rsidRPr="00CE4F11" w:rsidRDefault="00C71572" w:rsidP="00C71572">
      <w:pPr>
        <w:pStyle w:val="21"/>
        <w:spacing w:after="0" w:line="240" w:lineRule="auto"/>
        <w:rPr>
          <w:rFonts w:ascii="Times New Roman" w:hAnsi="Times New Roman"/>
          <w:sz w:val="24"/>
          <w:szCs w:val="24"/>
        </w:rPr>
      </w:pPr>
      <w:r w:rsidRPr="00CE4F11">
        <w:rPr>
          <w:rFonts w:ascii="Times New Roman" w:hAnsi="Times New Roman"/>
          <w:sz w:val="24"/>
          <w:szCs w:val="24"/>
        </w:rPr>
        <w:t xml:space="preserve">                                       ФИО руководителя                                        Подпись</w:t>
      </w:r>
    </w:p>
    <w:p w14:paraId="543D0F7A" w14:textId="77777777" w:rsidR="00C71572" w:rsidRPr="00CE4F11" w:rsidRDefault="00C71572" w:rsidP="00C7157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5878E1E" w14:textId="77777777" w:rsidR="00C71572" w:rsidRPr="00CE4F11" w:rsidRDefault="00C71572" w:rsidP="00C7157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C63E3B8" w14:textId="77777777" w:rsidR="00C71572" w:rsidRPr="00CE4F11" w:rsidRDefault="00C71572" w:rsidP="00C7157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F240D58" w14:textId="77777777" w:rsidR="00C71572" w:rsidRPr="00CE4F11" w:rsidRDefault="00C71572" w:rsidP="00C7157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520BA6A" w14:textId="77777777" w:rsidR="00C71572" w:rsidRPr="00CE4F11" w:rsidRDefault="00C71572" w:rsidP="00C7157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39C5F5C" w14:textId="77777777" w:rsidR="00C71572" w:rsidRPr="00CE4F11" w:rsidRDefault="00C71572" w:rsidP="00C7157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10300A5" w14:textId="77777777" w:rsidR="00C71572" w:rsidRPr="00CE4F11" w:rsidRDefault="00C71572" w:rsidP="00C7157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B3CAAF0" w14:textId="77777777" w:rsidR="00C71572" w:rsidRPr="00CE4F11" w:rsidRDefault="00C71572" w:rsidP="00C7157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176695F" w14:textId="77777777" w:rsidR="00C71572" w:rsidRPr="00CE4F11" w:rsidRDefault="00C71572" w:rsidP="00C7157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6B50D1F" w14:textId="77777777" w:rsidR="00C71572" w:rsidRPr="00CE4F11" w:rsidRDefault="00C71572" w:rsidP="00C7157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AC52D29" w14:textId="77777777" w:rsidR="00C71572" w:rsidRPr="00CE4F11" w:rsidRDefault="00C71572" w:rsidP="00C7157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9626D76" w14:textId="77777777" w:rsidR="00C71572" w:rsidRPr="00CE4F11" w:rsidRDefault="00C71572" w:rsidP="00FA6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00E3377" w14:textId="77777777" w:rsidR="00C71572" w:rsidRPr="00CE4F11" w:rsidRDefault="00C71572" w:rsidP="00FA6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BD92FC7" w14:textId="700DB12C" w:rsidR="00C71572" w:rsidRDefault="00C71572" w:rsidP="00FA6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852E2F0" w14:textId="77777777" w:rsidR="00E7123A" w:rsidRPr="00CE4F11" w:rsidRDefault="00E7123A" w:rsidP="00FA6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60AAD13" w14:textId="77777777" w:rsidR="00C71572" w:rsidRPr="00CE4F11" w:rsidRDefault="00C71572" w:rsidP="00FA6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29E8C31" w14:textId="77777777" w:rsidR="00FA61A6" w:rsidRPr="00CE4F11" w:rsidRDefault="00FA61A6" w:rsidP="00FA61A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77508EC" w14:textId="77777777" w:rsidR="00FA61A6" w:rsidRPr="00CE4F11" w:rsidRDefault="00FA61A6" w:rsidP="00FA61A6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E4F11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Приложение №1</w:t>
      </w:r>
    </w:p>
    <w:p w14:paraId="1FE40666" w14:textId="77777777" w:rsidR="00FA61A6" w:rsidRPr="00CE4F11" w:rsidRDefault="00FA61A6" w:rsidP="00FA61A6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E4F11">
        <w:rPr>
          <w:rFonts w:ascii="Times New Roman" w:eastAsia="Times New Roman" w:hAnsi="Times New Roman"/>
          <w:b/>
          <w:sz w:val="24"/>
          <w:szCs w:val="24"/>
          <w:lang w:eastAsia="ru-RU"/>
        </w:rPr>
        <w:t>к Положению о проведении Выставки-конкурса</w:t>
      </w:r>
    </w:p>
    <w:p w14:paraId="09D64788" w14:textId="77777777" w:rsidR="00FA61A6" w:rsidRPr="00CE4F11" w:rsidRDefault="00FA61A6" w:rsidP="00FA61A6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14:paraId="7C82E307" w14:textId="77777777" w:rsidR="00FA61A6" w:rsidRPr="00CE4F11" w:rsidRDefault="00FA61A6" w:rsidP="00FA61A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E4F1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График проведения </w:t>
      </w:r>
    </w:p>
    <w:p w14:paraId="444C6D57" w14:textId="77777777" w:rsidR="00FA61A6" w:rsidRPr="00CE4F11" w:rsidRDefault="00FA61A6" w:rsidP="00FA61A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E4F1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второго этапа (окружного) Фестиваля творчества людей старшего поколения Свердловской области «Осеннее очарование» </w:t>
      </w:r>
    </w:p>
    <w:p w14:paraId="430B8EBA" w14:textId="77777777" w:rsidR="00FA61A6" w:rsidRPr="00CE4F11" w:rsidRDefault="00FA61A6" w:rsidP="00FA61A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E4F1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E4F11">
        <w:rPr>
          <w:rFonts w:ascii="Times New Roman" w:eastAsia="Times New Roman" w:hAnsi="Times New Roman"/>
          <w:b/>
          <w:sz w:val="24"/>
          <w:szCs w:val="24"/>
          <w:lang w:eastAsia="ru-RU"/>
        </w:rPr>
        <w:t>на 2020 год</w:t>
      </w:r>
    </w:p>
    <w:p w14:paraId="2D6F5388" w14:textId="77777777" w:rsidR="00FA61A6" w:rsidRPr="00CE4F11" w:rsidRDefault="00FA61A6" w:rsidP="00FA61A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83"/>
        <w:gridCol w:w="4363"/>
        <w:gridCol w:w="1984"/>
      </w:tblGrid>
      <w:tr w:rsidR="00FA61A6" w:rsidRPr="00CE4F11" w14:paraId="5C0FF511" w14:textId="77777777" w:rsidTr="00CE4F11">
        <w:tc>
          <w:tcPr>
            <w:tcW w:w="851" w:type="dxa"/>
          </w:tcPr>
          <w:p w14:paraId="22E459B5" w14:textId="77777777" w:rsidR="00FA61A6" w:rsidRPr="00CE4F11" w:rsidRDefault="00FA61A6" w:rsidP="00FA61A6">
            <w:pPr>
              <w:spacing w:after="0" w:line="240" w:lineRule="auto"/>
              <w:ind w:right="-6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4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583" w:type="dxa"/>
          </w:tcPr>
          <w:p w14:paraId="2D522B4E" w14:textId="77777777" w:rsidR="00FA61A6" w:rsidRPr="00CE4F11" w:rsidRDefault="00FA61A6" w:rsidP="00FA61A6">
            <w:pPr>
              <w:spacing w:after="0" w:line="240" w:lineRule="auto"/>
              <w:ind w:right="-6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4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Управленческий округ</w:t>
            </w:r>
          </w:p>
        </w:tc>
        <w:tc>
          <w:tcPr>
            <w:tcW w:w="4363" w:type="dxa"/>
          </w:tcPr>
          <w:p w14:paraId="44540BCE" w14:textId="77777777" w:rsidR="00FA61A6" w:rsidRPr="00CE4F11" w:rsidRDefault="00FA61A6" w:rsidP="00FA61A6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4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4" w:type="dxa"/>
          </w:tcPr>
          <w:p w14:paraId="6755A7B7" w14:textId="77777777" w:rsidR="00FA61A6" w:rsidRPr="00CE4F11" w:rsidRDefault="00FA61A6" w:rsidP="00FA61A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4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проведения</w:t>
            </w:r>
          </w:p>
        </w:tc>
      </w:tr>
      <w:tr w:rsidR="00FA61A6" w:rsidRPr="00CE4F11" w14:paraId="29F4CF71" w14:textId="77777777" w:rsidTr="00CE4F11">
        <w:tc>
          <w:tcPr>
            <w:tcW w:w="851" w:type="dxa"/>
          </w:tcPr>
          <w:p w14:paraId="6B3961FE" w14:textId="77777777" w:rsidR="00FA61A6" w:rsidRPr="00CE4F11" w:rsidRDefault="00FA61A6" w:rsidP="00FA61A6">
            <w:pPr>
              <w:numPr>
                <w:ilvl w:val="0"/>
                <w:numId w:val="5"/>
              </w:numPr>
              <w:spacing w:after="0" w:line="240" w:lineRule="auto"/>
              <w:ind w:right="-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3" w:type="dxa"/>
          </w:tcPr>
          <w:p w14:paraId="13713ECB" w14:textId="77777777" w:rsidR="00FA61A6" w:rsidRPr="00CE4F11" w:rsidRDefault="00FA61A6" w:rsidP="00FA61A6">
            <w:pPr>
              <w:spacing w:after="0" w:line="240" w:lineRule="auto"/>
              <w:ind w:right="-6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4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Северный</w:t>
            </w:r>
          </w:p>
        </w:tc>
        <w:tc>
          <w:tcPr>
            <w:tcW w:w="4363" w:type="dxa"/>
          </w:tcPr>
          <w:p w14:paraId="7A82AC69" w14:textId="77777777" w:rsidR="00FA61A6" w:rsidRPr="00CE4F11" w:rsidRDefault="00FA61A6" w:rsidP="00FA61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4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Краснотурьинск, </w:t>
            </w:r>
          </w:p>
          <w:p w14:paraId="021D40F8" w14:textId="77777777" w:rsidR="00FA61A6" w:rsidRPr="00CE4F11" w:rsidRDefault="00FA61A6" w:rsidP="00FA61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4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МАУК ГО </w:t>
            </w:r>
            <w:proofErr w:type="spellStart"/>
            <w:r w:rsidRPr="00CE4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Краснтурьинск</w:t>
            </w:r>
            <w:proofErr w:type="spellEnd"/>
            <w:r w:rsidRPr="00CE4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«КДК»</w:t>
            </w:r>
          </w:p>
          <w:p w14:paraId="37521148" w14:textId="77777777" w:rsidR="00FA61A6" w:rsidRPr="00CE4F11" w:rsidRDefault="00FA61A6" w:rsidP="00FA61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4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CE4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ул.Карла</w:t>
            </w:r>
            <w:proofErr w:type="spellEnd"/>
            <w:r w:rsidRPr="00CE4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Маркса, 22А)</w:t>
            </w:r>
          </w:p>
        </w:tc>
        <w:tc>
          <w:tcPr>
            <w:tcW w:w="1984" w:type="dxa"/>
          </w:tcPr>
          <w:p w14:paraId="626DD0EC" w14:textId="77777777" w:rsidR="00FA61A6" w:rsidRPr="00CE4F11" w:rsidRDefault="00FA61A6" w:rsidP="00FA61A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4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 сентября</w:t>
            </w:r>
          </w:p>
        </w:tc>
      </w:tr>
    </w:tbl>
    <w:p w14:paraId="2FC6F67F" w14:textId="77777777" w:rsidR="00FA61A6" w:rsidRPr="00CE4F11" w:rsidRDefault="00FA61A6" w:rsidP="00FA61A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highlight w:val="yellow"/>
          <w:lang w:eastAsia="ru-RU"/>
        </w:rPr>
      </w:pPr>
    </w:p>
    <w:p w14:paraId="7EEB34CF" w14:textId="77777777" w:rsidR="00FA61A6" w:rsidRPr="00CE4F11" w:rsidRDefault="00FA61A6" w:rsidP="00FA61A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highlight w:val="yellow"/>
          <w:lang w:eastAsia="ru-RU"/>
        </w:rPr>
      </w:pPr>
    </w:p>
    <w:p w14:paraId="2055DEC4" w14:textId="77777777" w:rsidR="00FA61A6" w:rsidRPr="00CE4F11" w:rsidRDefault="00FA61A6" w:rsidP="00FA61A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highlight w:val="yellow"/>
          <w:lang w:eastAsia="ru-RU"/>
        </w:rPr>
      </w:pPr>
    </w:p>
    <w:p w14:paraId="194FB888" w14:textId="77777777" w:rsidR="00FA61A6" w:rsidRPr="00CE4F11" w:rsidRDefault="00FA61A6" w:rsidP="00FA61A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266FD25" w14:textId="77777777" w:rsidR="00C71572" w:rsidRPr="00CE4F11" w:rsidRDefault="00C71572" w:rsidP="00FA61A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40A2FB5" w14:textId="77777777" w:rsidR="00C71572" w:rsidRPr="00CE4F11" w:rsidRDefault="00C71572" w:rsidP="00FA61A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5D52697" w14:textId="77777777" w:rsidR="00C71572" w:rsidRPr="00CE4F11" w:rsidRDefault="00C71572" w:rsidP="00FA61A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D366805" w14:textId="77777777" w:rsidR="00C71572" w:rsidRPr="00CE4F11" w:rsidRDefault="00C71572" w:rsidP="00FA61A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B413059" w14:textId="77777777" w:rsidR="00C71572" w:rsidRPr="00CE4F11" w:rsidRDefault="00C71572" w:rsidP="00FA61A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EE8D0CE" w14:textId="77777777" w:rsidR="00C71572" w:rsidRPr="00CE4F11" w:rsidRDefault="00C71572" w:rsidP="00FA61A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49F15BA" w14:textId="77777777" w:rsidR="00C71572" w:rsidRDefault="00C71572" w:rsidP="00FA61A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36113E76" w14:textId="77777777" w:rsidR="00C71572" w:rsidRDefault="00C71572" w:rsidP="00FA61A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4E96100E" w14:textId="77777777" w:rsidR="00C71572" w:rsidRDefault="00C71572" w:rsidP="00FA61A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6DF2C518" w14:textId="77777777" w:rsidR="00C71572" w:rsidRDefault="00C71572" w:rsidP="00FA61A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2F60D2CC" w14:textId="77777777" w:rsidR="00E7123A" w:rsidRPr="001D176F" w:rsidRDefault="00E7123A" w:rsidP="001D176F">
      <w:pPr>
        <w:jc w:val="both"/>
        <w:rPr>
          <w:rFonts w:ascii="Times New Roman" w:hAnsi="Times New Roman"/>
          <w:sz w:val="28"/>
          <w:szCs w:val="28"/>
        </w:rPr>
      </w:pPr>
    </w:p>
    <w:sectPr w:rsidR="00E7123A" w:rsidRPr="001D176F" w:rsidSect="00C71572">
      <w:pgSz w:w="16838" w:h="11906" w:orient="landscape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7EC8"/>
    <w:multiLevelType w:val="multilevel"/>
    <w:tmpl w:val="FFFFFFFF"/>
    <w:lvl w:ilvl="0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0DCA4391"/>
    <w:multiLevelType w:val="hybridMultilevel"/>
    <w:tmpl w:val="AC9ED74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16921E53"/>
    <w:multiLevelType w:val="hybridMultilevel"/>
    <w:tmpl w:val="0AC0EA62"/>
    <w:lvl w:ilvl="0" w:tplc="3FD08D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AA47AD"/>
    <w:multiLevelType w:val="multilevel"/>
    <w:tmpl w:val="FFFFFFFF"/>
    <w:lvl w:ilvl="0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>
    <w:nsid w:val="3D617EF3"/>
    <w:multiLevelType w:val="hybridMultilevel"/>
    <w:tmpl w:val="EBA821D0"/>
    <w:lvl w:ilvl="0" w:tplc="DB561B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B15227"/>
    <w:multiLevelType w:val="multilevel"/>
    <w:tmpl w:val="AC4A3C4A"/>
    <w:lvl w:ilvl="0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>
    <w:nsid w:val="4B320732"/>
    <w:multiLevelType w:val="hybridMultilevel"/>
    <w:tmpl w:val="5D68C2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D72"/>
    <w:rsid w:val="0000139C"/>
    <w:rsid w:val="000671BE"/>
    <w:rsid w:val="000A151F"/>
    <w:rsid w:val="000D543B"/>
    <w:rsid w:val="00143A0D"/>
    <w:rsid w:val="00146F2E"/>
    <w:rsid w:val="00167D3E"/>
    <w:rsid w:val="00196BAD"/>
    <w:rsid w:val="001D176F"/>
    <w:rsid w:val="00222DF5"/>
    <w:rsid w:val="0023325D"/>
    <w:rsid w:val="0029072E"/>
    <w:rsid w:val="002A3B0B"/>
    <w:rsid w:val="002B79CF"/>
    <w:rsid w:val="002D4D67"/>
    <w:rsid w:val="002E6ED2"/>
    <w:rsid w:val="002F1974"/>
    <w:rsid w:val="003344D0"/>
    <w:rsid w:val="003B5A79"/>
    <w:rsid w:val="003C3022"/>
    <w:rsid w:val="003C7CF0"/>
    <w:rsid w:val="003F6E7F"/>
    <w:rsid w:val="00403E6E"/>
    <w:rsid w:val="00451EBB"/>
    <w:rsid w:val="004B1C90"/>
    <w:rsid w:val="004B6F96"/>
    <w:rsid w:val="004C5D72"/>
    <w:rsid w:val="004D25AF"/>
    <w:rsid w:val="0051126A"/>
    <w:rsid w:val="00522DF8"/>
    <w:rsid w:val="00525325"/>
    <w:rsid w:val="0055511E"/>
    <w:rsid w:val="005B2B5F"/>
    <w:rsid w:val="005E6BBA"/>
    <w:rsid w:val="00622573"/>
    <w:rsid w:val="0063543E"/>
    <w:rsid w:val="006B1B3F"/>
    <w:rsid w:val="006D1302"/>
    <w:rsid w:val="006E0AFE"/>
    <w:rsid w:val="006F4C63"/>
    <w:rsid w:val="00730DA9"/>
    <w:rsid w:val="00774B44"/>
    <w:rsid w:val="00790AE5"/>
    <w:rsid w:val="007D144D"/>
    <w:rsid w:val="0080513E"/>
    <w:rsid w:val="00860151"/>
    <w:rsid w:val="008F0D08"/>
    <w:rsid w:val="00912004"/>
    <w:rsid w:val="00926921"/>
    <w:rsid w:val="00972436"/>
    <w:rsid w:val="00990684"/>
    <w:rsid w:val="009B6E69"/>
    <w:rsid w:val="009D31C5"/>
    <w:rsid w:val="009E09F1"/>
    <w:rsid w:val="009F20E1"/>
    <w:rsid w:val="00A37926"/>
    <w:rsid w:val="00A4457F"/>
    <w:rsid w:val="00AB1DB1"/>
    <w:rsid w:val="00B13D2D"/>
    <w:rsid w:val="00B71FC7"/>
    <w:rsid w:val="00B73645"/>
    <w:rsid w:val="00B94467"/>
    <w:rsid w:val="00BF0168"/>
    <w:rsid w:val="00C452E0"/>
    <w:rsid w:val="00C6315D"/>
    <w:rsid w:val="00C71572"/>
    <w:rsid w:val="00CB218A"/>
    <w:rsid w:val="00CB6A69"/>
    <w:rsid w:val="00CD42DF"/>
    <w:rsid w:val="00CE4F11"/>
    <w:rsid w:val="00D22B30"/>
    <w:rsid w:val="00D57DFC"/>
    <w:rsid w:val="00D67C1F"/>
    <w:rsid w:val="00DB0734"/>
    <w:rsid w:val="00DB6171"/>
    <w:rsid w:val="00E7123A"/>
    <w:rsid w:val="00E81CE8"/>
    <w:rsid w:val="00EC200E"/>
    <w:rsid w:val="00F0611A"/>
    <w:rsid w:val="00F52139"/>
    <w:rsid w:val="00F5692A"/>
    <w:rsid w:val="00FA6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0EA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D7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5D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Normal (Web)"/>
    <w:basedOn w:val="a"/>
    <w:unhideWhenUsed/>
    <w:rsid w:val="004C5D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auiue1">
    <w:name w:val="Iau?iue1"/>
    <w:rsid w:val="004C5D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4C5D72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4C5D7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4C5D72"/>
    <w:rPr>
      <w:rFonts w:ascii="Times New Roman" w:eastAsia="Times New Roman" w:hAnsi="Times New Roman"/>
      <w:b/>
      <w:bCs/>
      <w:i/>
      <w:iCs/>
      <w:spacing w:val="5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C5D72"/>
    <w:pPr>
      <w:widowControl w:val="0"/>
      <w:shd w:val="clear" w:color="auto" w:fill="FFFFFF"/>
      <w:spacing w:before="420" w:after="240" w:line="326" w:lineRule="exact"/>
      <w:jc w:val="center"/>
    </w:pPr>
    <w:rPr>
      <w:rFonts w:ascii="Times New Roman" w:eastAsia="Times New Roman" w:hAnsi="Times New Roman" w:cstheme="minorBidi"/>
      <w:b/>
      <w:bCs/>
      <w:i/>
      <w:iCs/>
      <w:spacing w:val="5"/>
      <w:sz w:val="23"/>
      <w:szCs w:val="23"/>
    </w:rPr>
  </w:style>
  <w:style w:type="character" w:customStyle="1" w:styleId="2">
    <w:name w:val="Основной текст (2)_"/>
    <w:basedOn w:val="a0"/>
    <w:link w:val="20"/>
    <w:rsid w:val="004C5D72"/>
    <w:rPr>
      <w:rFonts w:ascii="Times New Roman" w:eastAsia="Times New Roman" w:hAnsi="Times New Roman"/>
      <w:b/>
      <w:bCs/>
      <w:spacing w:val="7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C5D72"/>
    <w:pPr>
      <w:widowControl w:val="0"/>
      <w:shd w:val="clear" w:color="auto" w:fill="FFFFFF"/>
      <w:spacing w:after="1080" w:line="317" w:lineRule="exact"/>
      <w:jc w:val="center"/>
    </w:pPr>
    <w:rPr>
      <w:rFonts w:ascii="Times New Roman" w:eastAsia="Times New Roman" w:hAnsi="Times New Roman" w:cstheme="minorBidi"/>
      <w:b/>
      <w:bCs/>
      <w:spacing w:val="7"/>
      <w:sz w:val="23"/>
      <w:szCs w:val="23"/>
    </w:rPr>
  </w:style>
  <w:style w:type="paragraph" w:styleId="a7">
    <w:name w:val="Balloon Text"/>
    <w:basedOn w:val="a"/>
    <w:link w:val="a8"/>
    <w:uiPriority w:val="99"/>
    <w:semiHidden/>
    <w:unhideWhenUsed/>
    <w:rsid w:val="004C5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5D72"/>
    <w:rPr>
      <w:rFonts w:ascii="Tahoma" w:eastAsia="Calibri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E0AFE"/>
    <w:pPr>
      <w:ind w:left="720"/>
      <w:contextualSpacing/>
    </w:pPr>
  </w:style>
  <w:style w:type="paragraph" w:customStyle="1" w:styleId="ConsPlusCell">
    <w:name w:val="ConsPlusCell"/>
    <w:rsid w:val="00AB1D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B13D2D"/>
    <w:rPr>
      <w:b/>
      <w:bCs/>
    </w:rPr>
  </w:style>
  <w:style w:type="character" w:styleId="ab">
    <w:name w:val="Hyperlink"/>
    <w:basedOn w:val="a0"/>
    <w:unhideWhenUsed/>
    <w:rsid w:val="00B13D2D"/>
    <w:rPr>
      <w:color w:val="0000FF"/>
      <w:u w:val="single"/>
    </w:rPr>
  </w:style>
  <w:style w:type="character" w:customStyle="1" w:styleId="Bodytext3">
    <w:name w:val="Body text (3)"/>
    <w:rsid w:val="0080513E"/>
    <w:rPr>
      <w:rFonts w:ascii="Times New Roman" w:hAnsi="Times New Roman"/>
      <w:b/>
      <w:color w:val="000000"/>
      <w:spacing w:val="0"/>
      <w:w w:val="100"/>
      <w:sz w:val="22"/>
      <w:u w:val="none"/>
      <w:lang w:val="ru-RU" w:eastAsia="ru-RU"/>
    </w:rPr>
  </w:style>
  <w:style w:type="character" w:customStyle="1" w:styleId="Bodytext2Bold">
    <w:name w:val="Body text (2) + Bold"/>
    <w:rsid w:val="0080513E"/>
    <w:rPr>
      <w:rFonts w:ascii="Times New Roman" w:hAnsi="Times New Roman"/>
      <w:b/>
      <w:color w:val="000000"/>
      <w:spacing w:val="0"/>
      <w:w w:val="100"/>
      <w:sz w:val="22"/>
      <w:u w:val="none"/>
      <w:lang w:val="ru-RU" w:eastAsia="ru-RU"/>
    </w:rPr>
  </w:style>
  <w:style w:type="paragraph" w:customStyle="1" w:styleId="Default">
    <w:name w:val="Default"/>
    <w:rsid w:val="0080513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">
    <w:name w:val="Абзац списка1"/>
    <w:basedOn w:val="a"/>
    <w:rsid w:val="0080513E"/>
    <w:pPr>
      <w:ind w:left="720"/>
      <w:contextualSpacing/>
    </w:pPr>
    <w:rPr>
      <w:rFonts w:eastAsia="Times New Roman"/>
    </w:rPr>
  </w:style>
  <w:style w:type="paragraph" w:styleId="21">
    <w:name w:val="Body Text 2"/>
    <w:basedOn w:val="a"/>
    <w:link w:val="22"/>
    <w:uiPriority w:val="99"/>
    <w:unhideWhenUsed/>
    <w:rsid w:val="00C7157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C71572"/>
    <w:rPr>
      <w:rFonts w:ascii="Calibri" w:eastAsia="Calibri" w:hAnsi="Calibri" w:cs="Times New Roman"/>
    </w:rPr>
  </w:style>
  <w:style w:type="character" w:customStyle="1" w:styleId="FontStyle20">
    <w:name w:val="Font Style20"/>
    <w:rsid w:val="00C71572"/>
    <w:rPr>
      <w:rFonts w:ascii="Times New Roman" w:hAnsi="Times New Roman"/>
      <w:sz w:val="32"/>
    </w:rPr>
  </w:style>
  <w:style w:type="character" w:styleId="ac">
    <w:name w:val="annotation reference"/>
    <w:basedOn w:val="a0"/>
    <w:uiPriority w:val="99"/>
    <w:semiHidden/>
    <w:unhideWhenUsed/>
    <w:rsid w:val="00C71572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C71572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C71572"/>
    <w:rPr>
      <w:rFonts w:ascii="Calibri" w:eastAsia="Calibri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D7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5D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Normal (Web)"/>
    <w:basedOn w:val="a"/>
    <w:unhideWhenUsed/>
    <w:rsid w:val="004C5D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auiue1">
    <w:name w:val="Iau?iue1"/>
    <w:rsid w:val="004C5D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4C5D72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4C5D7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4C5D72"/>
    <w:rPr>
      <w:rFonts w:ascii="Times New Roman" w:eastAsia="Times New Roman" w:hAnsi="Times New Roman"/>
      <w:b/>
      <w:bCs/>
      <w:i/>
      <w:iCs/>
      <w:spacing w:val="5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C5D72"/>
    <w:pPr>
      <w:widowControl w:val="0"/>
      <w:shd w:val="clear" w:color="auto" w:fill="FFFFFF"/>
      <w:spacing w:before="420" w:after="240" w:line="326" w:lineRule="exact"/>
      <w:jc w:val="center"/>
    </w:pPr>
    <w:rPr>
      <w:rFonts w:ascii="Times New Roman" w:eastAsia="Times New Roman" w:hAnsi="Times New Roman" w:cstheme="minorBidi"/>
      <w:b/>
      <w:bCs/>
      <w:i/>
      <w:iCs/>
      <w:spacing w:val="5"/>
      <w:sz w:val="23"/>
      <w:szCs w:val="23"/>
    </w:rPr>
  </w:style>
  <w:style w:type="character" w:customStyle="1" w:styleId="2">
    <w:name w:val="Основной текст (2)_"/>
    <w:basedOn w:val="a0"/>
    <w:link w:val="20"/>
    <w:rsid w:val="004C5D72"/>
    <w:rPr>
      <w:rFonts w:ascii="Times New Roman" w:eastAsia="Times New Roman" w:hAnsi="Times New Roman"/>
      <w:b/>
      <w:bCs/>
      <w:spacing w:val="7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C5D72"/>
    <w:pPr>
      <w:widowControl w:val="0"/>
      <w:shd w:val="clear" w:color="auto" w:fill="FFFFFF"/>
      <w:spacing w:after="1080" w:line="317" w:lineRule="exact"/>
      <w:jc w:val="center"/>
    </w:pPr>
    <w:rPr>
      <w:rFonts w:ascii="Times New Roman" w:eastAsia="Times New Roman" w:hAnsi="Times New Roman" w:cstheme="minorBidi"/>
      <w:b/>
      <w:bCs/>
      <w:spacing w:val="7"/>
      <w:sz w:val="23"/>
      <w:szCs w:val="23"/>
    </w:rPr>
  </w:style>
  <w:style w:type="paragraph" w:styleId="a7">
    <w:name w:val="Balloon Text"/>
    <w:basedOn w:val="a"/>
    <w:link w:val="a8"/>
    <w:uiPriority w:val="99"/>
    <w:semiHidden/>
    <w:unhideWhenUsed/>
    <w:rsid w:val="004C5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5D72"/>
    <w:rPr>
      <w:rFonts w:ascii="Tahoma" w:eastAsia="Calibri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E0AFE"/>
    <w:pPr>
      <w:ind w:left="720"/>
      <w:contextualSpacing/>
    </w:pPr>
  </w:style>
  <w:style w:type="paragraph" w:customStyle="1" w:styleId="ConsPlusCell">
    <w:name w:val="ConsPlusCell"/>
    <w:rsid w:val="00AB1D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B13D2D"/>
    <w:rPr>
      <w:b/>
      <w:bCs/>
    </w:rPr>
  </w:style>
  <w:style w:type="character" w:styleId="ab">
    <w:name w:val="Hyperlink"/>
    <w:basedOn w:val="a0"/>
    <w:unhideWhenUsed/>
    <w:rsid w:val="00B13D2D"/>
    <w:rPr>
      <w:color w:val="0000FF"/>
      <w:u w:val="single"/>
    </w:rPr>
  </w:style>
  <w:style w:type="character" w:customStyle="1" w:styleId="Bodytext3">
    <w:name w:val="Body text (3)"/>
    <w:rsid w:val="0080513E"/>
    <w:rPr>
      <w:rFonts w:ascii="Times New Roman" w:hAnsi="Times New Roman"/>
      <w:b/>
      <w:color w:val="000000"/>
      <w:spacing w:val="0"/>
      <w:w w:val="100"/>
      <w:sz w:val="22"/>
      <w:u w:val="none"/>
      <w:lang w:val="ru-RU" w:eastAsia="ru-RU"/>
    </w:rPr>
  </w:style>
  <w:style w:type="character" w:customStyle="1" w:styleId="Bodytext2Bold">
    <w:name w:val="Body text (2) + Bold"/>
    <w:rsid w:val="0080513E"/>
    <w:rPr>
      <w:rFonts w:ascii="Times New Roman" w:hAnsi="Times New Roman"/>
      <w:b/>
      <w:color w:val="000000"/>
      <w:spacing w:val="0"/>
      <w:w w:val="100"/>
      <w:sz w:val="22"/>
      <w:u w:val="none"/>
      <w:lang w:val="ru-RU" w:eastAsia="ru-RU"/>
    </w:rPr>
  </w:style>
  <w:style w:type="paragraph" w:customStyle="1" w:styleId="Default">
    <w:name w:val="Default"/>
    <w:rsid w:val="0080513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">
    <w:name w:val="Абзац списка1"/>
    <w:basedOn w:val="a"/>
    <w:rsid w:val="0080513E"/>
    <w:pPr>
      <w:ind w:left="720"/>
      <w:contextualSpacing/>
    </w:pPr>
    <w:rPr>
      <w:rFonts w:eastAsia="Times New Roman"/>
    </w:rPr>
  </w:style>
  <w:style w:type="paragraph" w:styleId="21">
    <w:name w:val="Body Text 2"/>
    <w:basedOn w:val="a"/>
    <w:link w:val="22"/>
    <w:uiPriority w:val="99"/>
    <w:unhideWhenUsed/>
    <w:rsid w:val="00C7157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C71572"/>
    <w:rPr>
      <w:rFonts w:ascii="Calibri" w:eastAsia="Calibri" w:hAnsi="Calibri" w:cs="Times New Roman"/>
    </w:rPr>
  </w:style>
  <w:style w:type="character" w:customStyle="1" w:styleId="FontStyle20">
    <w:name w:val="Font Style20"/>
    <w:rsid w:val="00C71572"/>
    <w:rPr>
      <w:rFonts w:ascii="Times New Roman" w:hAnsi="Times New Roman"/>
      <w:sz w:val="32"/>
    </w:rPr>
  </w:style>
  <w:style w:type="character" w:styleId="ac">
    <w:name w:val="annotation reference"/>
    <w:basedOn w:val="a0"/>
    <w:uiPriority w:val="99"/>
    <w:semiHidden/>
    <w:unhideWhenUsed/>
    <w:rsid w:val="00C71572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C71572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C71572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3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26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lture.vologina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ok.ru/clubrk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&#1082;&#1091;&#1083;&#1100;&#1090;&#1091;&#1088;&#1072;-&#1089;&#1086;&#1089;&#1100;&#1074;&#1072;.&#1088;&#1092;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k.ru/clubrks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1184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</dc:creator>
  <cp:lastModifiedBy>На</cp:lastModifiedBy>
  <cp:revision>7</cp:revision>
  <dcterms:created xsi:type="dcterms:W3CDTF">2020-09-02T07:44:00Z</dcterms:created>
  <dcterms:modified xsi:type="dcterms:W3CDTF">2020-09-02T10:19:00Z</dcterms:modified>
</cp:coreProperties>
</file>