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58A" w:rsidRPr="000F3DBC" w:rsidRDefault="00A4158A" w:rsidP="000F3D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3DBC">
        <w:rPr>
          <w:rFonts w:ascii="Times New Roman" w:hAnsi="Times New Roman"/>
          <w:caps/>
          <w:sz w:val="24"/>
          <w:szCs w:val="24"/>
        </w:rPr>
        <w:t xml:space="preserve">отчет </w:t>
      </w:r>
      <w:r w:rsidRPr="000F3DBC">
        <w:rPr>
          <w:rFonts w:ascii="Times New Roman" w:hAnsi="Times New Roman"/>
          <w:sz w:val="24"/>
          <w:szCs w:val="24"/>
        </w:rPr>
        <w:t xml:space="preserve">о выполнении комплексного плана библиотек МБУК «КДЦ» СГО за </w:t>
      </w:r>
      <w:r>
        <w:rPr>
          <w:rFonts w:ascii="Times New Roman" w:hAnsi="Times New Roman"/>
          <w:sz w:val="24"/>
          <w:szCs w:val="24"/>
        </w:rPr>
        <w:t>январь 2017</w:t>
      </w:r>
      <w:r w:rsidRPr="000F3DBC">
        <w:rPr>
          <w:rFonts w:ascii="Times New Roman" w:hAnsi="Times New Roman"/>
          <w:sz w:val="24"/>
          <w:szCs w:val="24"/>
        </w:rPr>
        <w:t xml:space="preserve"> года.</w:t>
      </w:r>
    </w:p>
    <w:tbl>
      <w:tblPr>
        <w:tblW w:w="1108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2"/>
        <w:gridCol w:w="3404"/>
        <w:gridCol w:w="1208"/>
        <w:gridCol w:w="3026"/>
        <w:gridCol w:w="1428"/>
        <w:gridCol w:w="1647"/>
      </w:tblGrid>
      <w:tr w:rsidR="00A4158A" w:rsidRPr="007A43DD" w:rsidTr="00B3453C">
        <w:tc>
          <w:tcPr>
            <w:tcW w:w="372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№</w:t>
            </w:r>
          </w:p>
        </w:tc>
        <w:tc>
          <w:tcPr>
            <w:tcW w:w="3404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208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Кол-во</w:t>
            </w:r>
          </w:p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428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1647" w:type="dxa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 xml:space="preserve">ФИО и должность </w:t>
            </w:r>
            <w:proofErr w:type="gramStart"/>
            <w:r w:rsidRPr="007A43DD">
              <w:rPr>
                <w:sz w:val="24"/>
                <w:szCs w:val="24"/>
              </w:rPr>
              <w:t>ответственного</w:t>
            </w:r>
            <w:proofErr w:type="gramEnd"/>
            <w:r w:rsidRPr="007A43DD">
              <w:rPr>
                <w:sz w:val="24"/>
                <w:szCs w:val="24"/>
              </w:rPr>
              <w:t xml:space="preserve"> за мероприятие</w:t>
            </w:r>
          </w:p>
        </w:tc>
      </w:tr>
      <w:tr w:rsidR="00A4158A" w:rsidRPr="007A43DD" w:rsidTr="00B3453C">
        <w:tc>
          <w:tcPr>
            <w:tcW w:w="11085" w:type="dxa"/>
            <w:gridSpan w:val="6"/>
          </w:tcPr>
          <w:p w:rsidR="00A4158A" w:rsidRPr="007A43DD" w:rsidRDefault="00A4158A" w:rsidP="007A43DD">
            <w:pPr>
              <w:pStyle w:val="31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</w:rPr>
            </w:pPr>
            <w:r w:rsidRPr="007A43DD">
              <w:rPr>
                <w:sz w:val="24"/>
                <w:szCs w:val="24"/>
              </w:rPr>
              <w:t>МБУК «КДЦ» СГО Центральная районная библиотека им. М. Горького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626E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«И тихо так, как будто никогда природа здесь не знала потрясений»</w:t>
            </w:r>
          </w:p>
        </w:tc>
        <w:tc>
          <w:tcPr>
            <w:tcW w:w="120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09.01.17</w:t>
            </w:r>
          </w:p>
          <w:p w:rsidR="00A4158A" w:rsidRPr="00F1226A" w:rsidRDefault="00A4158A" w:rsidP="00027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027A05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Цикл «О временах года»</w:t>
            </w:r>
          </w:p>
          <w:p w:rsidR="00A4158A" w:rsidRPr="00F1226A" w:rsidRDefault="00A4158A" w:rsidP="00027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Выставка-календарь </w:t>
            </w:r>
            <w:r w:rsidRPr="00F1226A">
              <w:rPr>
                <w:rFonts w:ascii="Times New Roman" w:hAnsi="Times New Roman"/>
                <w:sz w:val="24"/>
                <w:szCs w:val="24"/>
              </w:rPr>
              <w:t>«Красавица Зима»</w:t>
            </w:r>
          </w:p>
        </w:tc>
        <w:tc>
          <w:tcPr>
            <w:tcW w:w="1208" w:type="dxa"/>
          </w:tcPr>
          <w:p w:rsidR="00A4158A" w:rsidRPr="00F1226A" w:rsidRDefault="00A4158A" w:rsidP="008C03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10 экземпляров</w:t>
            </w:r>
          </w:p>
        </w:tc>
        <w:tc>
          <w:tcPr>
            <w:tcW w:w="3026" w:type="dxa"/>
          </w:tcPr>
          <w:p w:rsidR="00A4158A" w:rsidRPr="00F1226A" w:rsidRDefault="00A4158A" w:rsidP="008C038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8C03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10.01.17</w:t>
            </w:r>
          </w:p>
          <w:p w:rsidR="00A4158A" w:rsidRPr="00F1226A" w:rsidRDefault="00A4158A" w:rsidP="00027A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647" w:type="dxa"/>
          </w:tcPr>
          <w:p w:rsidR="00A4158A" w:rsidRPr="00F1226A" w:rsidRDefault="00A4158A" w:rsidP="008C03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Коршакова М.А.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0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Экологическое путешествие «Заповедными тропами» </w:t>
            </w: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Ко Дню заповедников и национальных парков</w:t>
            </w:r>
          </w:p>
        </w:tc>
        <w:tc>
          <w:tcPr>
            <w:tcW w:w="1208" w:type="dxa"/>
          </w:tcPr>
          <w:p w:rsidR="008F5D01" w:rsidRPr="00F1226A" w:rsidRDefault="00A4158A" w:rsidP="008F5D01">
            <w:pPr>
              <w:spacing w:after="0" w:line="240" w:lineRule="auto"/>
              <w:rPr>
                <w:rStyle w:val="113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8 человек</w:t>
            </w:r>
          </w:p>
          <w:p w:rsidR="008F5D01" w:rsidRPr="00F1226A" w:rsidRDefault="008F5D01" w:rsidP="008F5D01">
            <w:pPr>
              <w:spacing w:after="0" w:line="240" w:lineRule="auto"/>
              <w:rPr>
                <w:rStyle w:val="113"/>
                <w:i w:val="0"/>
                <w:iCs w:val="0"/>
              </w:rPr>
            </w:pPr>
          </w:p>
          <w:p w:rsidR="008F5D01" w:rsidRPr="00F1226A" w:rsidRDefault="008F5D01" w:rsidP="008F5D01">
            <w:pPr>
              <w:spacing w:after="0" w:line="240" w:lineRule="auto"/>
              <w:rPr>
                <w:rStyle w:val="113"/>
                <w:i w:val="0"/>
                <w:iCs w:val="0"/>
              </w:rPr>
            </w:pPr>
          </w:p>
          <w:p w:rsidR="008F5D01" w:rsidRPr="00F1226A" w:rsidRDefault="008F5D01" w:rsidP="008F5D01">
            <w:pPr>
              <w:spacing w:after="0" w:line="240" w:lineRule="auto"/>
              <w:rPr>
                <w:rStyle w:val="113"/>
                <w:i w:val="0"/>
                <w:iCs w:val="0"/>
              </w:rPr>
            </w:pPr>
          </w:p>
          <w:p w:rsidR="008F5D01" w:rsidRPr="00F1226A" w:rsidRDefault="008F5D01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576C3" w:rsidRPr="00F1226A" w:rsidRDefault="001576C3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12.01.17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 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0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Спектакль «Новогодняя сказка»</w:t>
            </w:r>
          </w:p>
        </w:tc>
        <w:tc>
          <w:tcPr>
            <w:tcW w:w="1208" w:type="dxa"/>
          </w:tcPr>
          <w:p w:rsidR="00A4158A" w:rsidRPr="00F1226A" w:rsidRDefault="00A4158A" w:rsidP="00FF1C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26 человек</w:t>
            </w:r>
          </w:p>
          <w:p w:rsidR="001576C3" w:rsidRPr="00F1226A" w:rsidRDefault="001576C3" w:rsidP="00FF1CF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7A43DD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Детская библиотека им. А.С. Пушкина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13.01.17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М.А., библиограф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02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Спектакль «Новогодняя сказка»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27 человек</w:t>
            </w:r>
          </w:p>
          <w:p w:rsidR="001576C3" w:rsidRPr="00F1226A" w:rsidRDefault="001576C3" w:rsidP="001576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9870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Детская библиотека им. А.С. Пушкина</w:t>
            </w:r>
          </w:p>
        </w:tc>
        <w:tc>
          <w:tcPr>
            <w:tcW w:w="1428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13.01.17</w:t>
            </w:r>
          </w:p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647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М.А., библиограф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Информационный блок в социальной сети «Одноклассники» 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«Симонов. Жди меня»</w:t>
            </w:r>
          </w:p>
          <w:p w:rsidR="00A4158A" w:rsidRPr="00F1226A" w:rsidRDefault="00A4158A" w:rsidP="00DA51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75 лет назад в газете «Правда» было опубликовано стихотворение К. Симонова «Жди меня» 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202 просмотра</w:t>
            </w:r>
          </w:p>
          <w:p w:rsidR="00F1226A" w:rsidRPr="00F1226A" w:rsidRDefault="00F1226A" w:rsidP="00F1226A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  <w:p w:rsidR="00D351B8" w:rsidRPr="00F1226A" w:rsidRDefault="00D351B8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15.00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1226A">
              <w:rPr>
                <w:rStyle w:val="11"/>
                <w:color w:val="000000"/>
                <w:sz w:val="24"/>
                <w:szCs w:val="24"/>
                <w:lang w:eastAsia="en-US"/>
              </w:rPr>
              <w:t>Цикл «Писатели-юбиляры». Книжная выставка «Врачеватель тела и души»</w:t>
            </w:r>
          </w:p>
          <w:p w:rsidR="00A4158A" w:rsidRPr="00F1226A" w:rsidRDefault="00A4158A" w:rsidP="00590CA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F1226A">
              <w:rPr>
                <w:rStyle w:val="113"/>
                <w:i w:val="0"/>
                <w:iCs w:val="0"/>
                <w:color w:val="000000"/>
                <w:sz w:val="24"/>
                <w:szCs w:val="24"/>
                <w:lang w:eastAsia="en-US"/>
              </w:rPr>
              <w:t xml:space="preserve">К 150-летию со дня рождения </w:t>
            </w:r>
            <w:r w:rsidRPr="00F1226A">
              <w:rPr>
                <w:rStyle w:val="113"/>
                <w:i w:val="0"/>
                <w:iCs w:val="0"/>
                <w:color w:val="000000"/>
                <w:sz w:val="24"/>
                <w:szCs w:val="24"/>
                <w:lang w:eastAsia="en-US"/>
              </w:rPr>
              <w:lastRenderedPageBreak/>
              <w:t>русского прозаика, литературоведа В.В.Вересаева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lastRenderedPageBreak/>
              <w:t>7 экземпляров</w:t>
            </w: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культуры «Культурно-досуговый центр» </w:t>
            </w:r>
            <w:r w:rsidRPr="00F1226A">
              <w:rPr>
                <w:rFonts w:ascii="Times New Roman" w:hAnsi="Times New Roman"/>
                <w:sz w:val="24"/>
                <w:szCs w:val="24"/>
              </w:rPr>
              <w:lastRenderedPageBreak/>
              <w:t>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lastRenderedPageBreak/>
              <w:t>16.01.17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10.00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 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Игра с элементами викторины</w:t>
            </w:r>
          </w:p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«Любимый мишка из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милновской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книжки»</w:t>
            </w:r>
          </w:p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К 135-летию со дня рождения А.А.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Милна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>, английского писателя-юмориста, драматурга, классика английской детской литературы</w:t>
            </w:r>
          </w:p>
        </w:tc>
        <w:tc>
          <w:tcPr>
            <w:tcW w:w="1208" w:type="dxa"/>
          </w:tcPr>
          <w:p w:rsidR="00A4158A" w:rsidRPr="00F1226A" w:rsidRDefault="00A4158A" w:rsidP="00162EA7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16 человек</w:t>
            </w:r>
          </w:p>
          <w:p w:rsidR="00FD0BEF" w:rsidRPr="00F1226A" w:rsidRDefault="00FD0BEF" w:rsidP="00FD0BEF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162E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162EA7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18.01.17</w:t>
            </w:r>
          </w:p>
          <w:p w:rsidR="00A4158A" w:rsidRPr="00F1226A" w:rsidRDefault="00A4158A" w:rsidP="009C7C54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10.00</w:t>
            </w:r>
          </w:p>
        </w:tc>
        <w:tc>
          <w:tcPr>
            <w:tcW w:w="1647" w:type="dxa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Игра с элементами викторины</w:t>
            </w:r>
          </w:p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«Любимый мишка из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милновской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книжки»</w:t>
            </w:r>
          </w:p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К 135-летию со дня рождения А.А.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Милна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>, английского писателя-юмориста, драматурга, классика английской детской литературы</w:t>
            </w:r>
          </w:p>
        </w:tc>
        <w:tc>
          <w:tcPr>
            <w:tcW w:w="1208" w:type="dxa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6 человек</w:t>
            </w:r>
          </w:p>
          <w:p w:rsidR="00766FAC" w:rsidRPr="00F1226A" w:rsidRDefault="00766FAC" w:rsidP="00766F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162EA7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18.01.17</w:t>
            </w:r>
          </w:p>
          <w:p w:rsidR="00A4158A" w:rsidRPr="00F1226A" w:rsidRDefault="00A4158A" w:rsidP="009C7C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162E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F1226A">
              <w:rPr>
                <w:rStyle w:val="11"/>
                <w:color w:val="000000"/>
                <w:sz w:val="24"/>
                <w:szCs w:val="24"/>
                <w:lang w:eastAsia="en-US"/>
              </w:rPr>
              <w:t>Семинар-консультация «Уральское генеалогическое общество»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10 человек</w:t>
            </w:r>
          </w:p>
          <w:p w:rsidR="00F00989" w:rsidRPr="00F1226A" w:rsidRDefault="00F00989" w:rsidP="00F00989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19.01.17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Заведующий ЦРБ 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Четкова Н.В.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F1226A">
              <w:rPr>
                <w:rStyle w:val="11"/>
                <w:color w:val="000000"/>
                <w:sz w:val="24"/>
                <w:szCs w:val="24"/>
                <w:lang w:eastAsia="en-US"/>
              </w:rPr>
              <w:t>Обзор «В мире детских журналов»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15 человек</w:t>
            </w:r>
          </w:p>
          <w:p w:rsidR="0054535D" w:rsidRPr="00F1226A" w:rsidRDefault="0054535D" w:rsidP="0054535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20.01.17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</w:pPr>
            <w:r w:rsidRPr="00F1226A">
              <w:rPr>
                <w:rStyle w:val="ab"/>
                <w:rFonts w:ascii="Times New Roman" w:hAnsi="Times New Roman"/>
                <w:color w:val="auto"/>
                <w:sz w:val="24"/>
                <w:szCs w:val="24"/>
                <w:u w:val="none"/>
                <w:lang w:eastAsia="en-US"/>
              </w:rPr>
              <w:t>11.00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Библиограф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pStyle w:val="a5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F1226A">
              <w:rPr>
                <w:color w:val="000000"/>
                <w:sz w:val="24"/>
                <w:szCs w:val="24"/>
              </w:rPr>
              <w:t>Печатные издания Буклет «Чистая экология – здоровая жизнь!»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5 экземпляров</w:t>
            </w: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23.01.17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tabs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Заведующий МБО,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Д.А.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43DD">
            <w:pPr>
              <w:pStyle w:val="acenter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1226A">
              <w:rPr>
                <w:color w:val="000000"/>
              </w:rPr>
              <w:t>Книжная выставка «Героический Ленинград, героические люди»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8 экземпляров</w:t>
            </w: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24.01.17</w:t>
            </w:r>
          </w:p>
          <w:p w:rsidR="00A4158A" w:rsidRPr="00F1226A" w:rsidRDefault="00A4158A" w:rsidP="007A43D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43DD">
            <w:pPr>
              <w:pStyle w:val="1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bCs/>
                <w:iCs/>
                <w:sz w:val="24"/>
                <w:szCs w:val="24"/>
              </w:rPr>
              <w:t>Мастер-класс «Открытки своими руками» к 23 февраля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4 человека</w:t>
            </w:r>
          </w:p>
          <w:p w:rsidR="006E46CC" w:rsidRPr="00F1226A" w:rsidRDefault="006E46CC" w:rsidP="006E46CC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</w:t>
            </w:r>
            <w:r w:rsidRPr="00F1226A">
              <w:rPr>
                <w:rFonts w:ascii="Times New Roman" w:hAnsi="Times New Roman"/>
                <w:sz w:val="24"/>
                <w:szCs w:val="24"/>
              </w:rPr>
              <w:lastRenderedPageBreak/>
              <w:t>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24.01.17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43DD">
            <w:pPr>
              <w:pStyle w:val="1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Буклет «Безопасный интернет»</w:t>
            </w: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5 экземпляров</w:t>
            </w: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25.01.17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1647" w:type="dxa"/>
            <w:vAlign w:val="center"/>
          </w:tcPr>
          <w:p w:rsidR="00A4158A" w:rsidRPr="00F1226A" w:rsidRDefault="00A4158A" w:rsidP="00590C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:rsidR="00A4158A" w:rsidRPr="00F1226A" w:rsidRDefault="00A4158A" w:rsidP="00590C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BA3CFB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pStyle w:val="12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bCs/>
                <w:iCs/>
                <w:sz w:val="24"/>
                <w:szCs w:val="24"/>
              </w:rPr>
              <w:t>Мастер-класс «Открытки своими руками» к 23 февраля</w:t>
            </w:r>
          </w:p>
        </w:tc>
        <w:tc>
          <w:tcPr>
            <w:tcW w:w="1208" w:type="dxa"/>
          </w:tcPr>
          <w:p w:rsidR="00A4158A" w:rsidRPr="00F1226A" w:rsidRDefault="00A4158A" w:rsidP="00590CAB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4 человека</w:t>
            </w:r>
          </w:p>
          <w:p w:rsidR="00800153" w:rsidRPr="00F1226A" w:rsidRDefault="00800153" w:rsidP="00800153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26.01.17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Pr="002D5DB7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7A43DD">
            <w:pPr>
              <w:pStyle w:val="acenter"/>
              <w:shd w:val="clear" w:color="auto" w:fill="FFFFFF"/>
              <w:spacing w:before="0" w:beforeAutospacing="0" w:after="0" w:afterAutospacing="0"/>
            </w:pPr>
            <w:proofErr w:type="spellStart"/>
            <w:r w:rsidRPr="00F1226A">
              <w:t>Медиа-час</w:t>
            </w:r>
            <w:proofErr w:type="spellEnd"/>
            <w:r w:rsidRPr="00F1226A">
              <w:t xml:space="preserve"> «Блокадной памяти страницы»</w:t>
            </w:r>
          </w:p>
          <w:p w:rsidR="00A4158A" w:rsidRPr="00F1226A" w:rsidRDefault="00A4158A" w:rsidP="007A43DD">
            <w:pPr>
              <w:pStyle w:val="acenter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1208" w:type="dxa"/>
          </w:tcPr>
          <w:p w:rsidR="00A4158A" w:rsidRPr="00F1226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  <w:r w:rsidRPr="00F1226A">
              <w:rPr>
                <w:rStyle w:val="113"/>
                <w:i w:val="0"/>
                <w:sz w:val="24"/>
                <w:szCs w:val="24"/>
              </w:rPr>
              <w:t>10 человек</w:t>
            </w:r>
          </w:p>
          <w:p w:rsidR="00887D89" w:rsidRPr="00F1226A" w:rsidRDefault="00887D89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Центральная районная библиотека им. М. Горького</w:t>
            </w:r>
          </w:p>
        </w:tc>
        <w:tc>
          <w:tcPr>
            <w:tcW w:w="1428" w:type="dxa"/>
          </w:tcPr>
          <w:p w:rsidR="00A4158A" w:rsidRPr="00F1226A" w:rsidRDefault="00A4158A" w:rsidP="007A43D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27.01.17</w:t>
            </w:r>
          </w:p>
          <w:p w:rsidR="00A4158A" w:rsidRPr="00F1226A" w:rsidRDefault="00A4158A" w:rsidP="007A43D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Библиотекарь Титова Т.Н.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Спектакль «Новогодняя сказка»</w:t>
            </w:r>
          </w:p>
        </w:tc>
        <w:tc>
          <w:tcPr>
            <w:tcW w:w="120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30 человек</w:t>
            </w:r>
          </w:p>
          <w:p w:rsidR="00ED48BB" w:rsidRPr="00F1226A" w:rsidRDefault="00ED48BB" w:rsidP="00ED48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590CAB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Детская библиотека им. А.С. Пушкина</w:t>
            </w:r>
          </w:p>
        </w:tc>
        <w:tc>
          <w:tcPr>
            <w:tcW w:w="1428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30.01.17</w:t>
            </w:r>
          </w:p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1647" w:type="dxa"/>
          </w:tcPr>
          <w:p w:rsidR="00A4158A" w:rsidRPr="00F1226A" w:rsidRDefault="00A4158A" w:rsidP="00590C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М.А., библиограф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  <w:tr w:rsidR="00A4158A" w:rsidRPr="007A43DD" w:rsidTr="00B3453C">
        <w:tc>
          <w:tcPr>
            <w:tcW w:w="372" w:type="dxa"/>
          </w:tcPr>
          <w:p w:rsidR="00A4158A" w:rsidRDefault="00A4158A" w:rsidP="007A43DD">
            <w:pPr>
              <w:spacing w:after="0" w:line="240" w:lineRule="auto"/>
              <w:rPr>
                <w:rStyle w:val="113"/>
                <w:i w:val="0"/>
                <w:sz w:val="24"/>
                <w:szCs w:val="24"/>
              </w:rPr>
            </w:pPr>
          </w:p>
        </w:tc>
        <w:tc>
          <w:tcPr>
            <w:tcW w:w="3404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Спектакль «Новогодняя сказка»</w:t>
            </w:r>
          </w:p>
        </w:tc>
        <w:tc>
          <w:tcPr>
            <w:tcW w:w="1208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  <w:p w:rsidR="007F45E4" w:rsidRPr="00F1226A" w:rsidRDefault="007F45E4" w:rsidP="007F45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6" w:type="dxa"/>
          </w:tcPr>
          <w:p w:rsidR="00A4158A" w:rsidRPr="00F1226A" w:rsidRDefault="00A4158A" w:rsidP="00987090">
            <w:pPr>
              <w:tabs>
                <w:tab w:val="left" w:pos="368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 Детская библиотека им. А.С. Пушкина</w:t>
            </w:r>
          </w:p>
        </w:tc>
        <w:tc>
          <w:tcPr>
            <w:tcW w:w="1428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13.01.17</w:t>
            </w:r>
          </w:p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647" w:type="dxa"/>
          </w:tcPr>
          <w:p w:rsidR="00A4158A" w:rsidRPr="00F1226A" w:rsidRDefault="00A4158A" w:rsidP="0098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26A">
              <w:rPr>
                <w:rFonts w:ascii="Times New Roman" w:hAnsi="Times New Roman"/>
                <w:sz w:val="24"/>
                <w:szCs w:val="24"/>
              </w:rPr>
              <w:t xml:space="preserve">Библиотекарь Коршакова М.А., библиограф </w:t>
            </w:r>
            <w:proofErr w:type="spellStart"/>
            <w:r w:rsidRPr="00F1226A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F1226A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</w:tr>
    </w:tbl>
    <w:p w:rsidR="00A4158A" w:rsidRPr="000F3DBC" w:rsidRDefault="00A4158A" w:rsidP="000F3D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4158A" w:rsidRPr="000F3DBC" w:rsidSect="000F3DBC">
      <w:pgSz w:w="11906" w:h="16838"/>
      <w:pgMar w:top="54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7E03"/>
    <w:rsid w:val="000006D8"/>
    <w:rsid w:val="0001357C"/>
    <w:rsid w:val="000178B1"/>
    <w:rsid w:val="00023C15"/>
    <w:rsid w:val="00025658"/>
    <w:rsid w:val="00027A05"/>
    <w:rsid w:val="00031CDE"/>
    <w:rsid w:val="000363E0"/>
    <w:rsid w:val="00036E52"/>
    <w:rsid w:val="00040320"/>
    <w:rsid w:val="0004782D"/>
    <w:rsid w:val="00056026"/>
    <w:rsid w:val="000713BC"/>
    <w:rsid w:val="00073095"/>
    <w:rsid w:val="0008068B"/>
    <w:rsid w:val="00082817"/>
    <w:rsid w:val="00083EAB"/>
    <w:rsid w:val="000917A3"/>
    <w:rsid w:val="000948FC"/>
    <w:rsid w:val="00094E01"/>
    <w:rsid w:val="00095FBB"/>
    <w:rsid w:val="000A5271"/>
    <w:rsid w:val="000C5548"/>
    <w:rsid w:val="000C5550"/>
    <w:rsid w:val="000D62C6"/>
    <w:rsid w:val="000F149F"/>
    <w:rsid w:val="000F3DBC"/>
    <w:rsid w:val="00102C82"/>
    <w:rsid w:val="00102E91"/>
    <w:rsid w:val="00104DBE"/>
    <w:rsid w:val="001071FB"/>
    <w:rsid w:val="00110879"/>
    <w:rsid w:val="00112D3F"/>
    <w:rsid w:val="00112D75"/>
    <w:rsid w:val="00114B6C"/>
    <w:rsid w:val="00120048"/>
    <w:rsid w:val="00133C95"/>
    <w:rsid w:val="0013694F"/>
    <w:rsid w:val="00141056"/>
    <w:rsid w:val="001420BA"/>
    <w:rsid w:val="00151282"/>
    <w:rsid w:val="001576C3"/>
    <w:rsid w:val="00162EA7"/>
    <w:rsid w:val="00167149"/>
    <w:rsid w:val="0018676A"/>
    <w:rsid w:val="001945CB"/>
    <w:rsid w:val="00194C21"/>
    <w:rsid w:val="001A3A24"/>
    <w:rsid w:val="001C3D36"/>
    <w:rsid w:val="001C708B"/>
    <w:rsid w:val="001D070D"/>
    <w:rsid w:val="001D1633"/>
    <w:rsid w:val="001D39EA"/>
    <w:rsid w:val="001D59DF"/>
    <w:rsid w:val="001D5FB9"/>
    <w:rsid w:val="001D6296"/>
    <w:rsid w:val="001D6572"/>
    <w:rsid w:val="001D728A"/>
    <w:rsid w:val="001F0DB6"/>
    <w:rsid w:val="001F7131"/>
    <w:rsid w:val="00213AF7"/>
    <w:rsid w:val="00217A71"/>
    <w:rsid w:val="00225D7E"/>
    <w:rsid w:val="00233401"/>
    <w:rsid w:val="00234B90"/>
    <w:rsid w:val="002354DB"/>
    <w:rsid w:val="00250A65"/>
    <w:rsid w:val="002525D6"/>
    <w:rsid w:val="00262E55"/>
    <w:rsid w:val="0027111E"/>
    <w:rsid w:val="00284B21"/>
    <w:rsid w:val="002864D7"/>
    <w:rsid w:val="00287BD2"/>
    <w:rsid w:val="0029132E"/>
    <w:rsid w:val="00295B9E"/>
    <w:rsid w:val="002A7090"/>
    <w:rsid w:val="002A75BA"/>
    <w:rsid w:val="002B1480"/>
    <w:rsid w:val="002B1CE8"/>
    <w:rsid w:val="002B73F3"/>
    <w:rsid w:val="002B788E"/>
    <w:rsid w:val="002C1183"/>
    <w:rsid w:val="002C41D0"/>
    <w:rsid w:val="002D06E9"/>
    <w:rsid w:val="002D3887"/>
    <w:rsid w:val="002D5DB7"/>
    <w:rsid w:val="002D68D2"/>
    <w:rsid w:val="002E6F19"/>
    <w:rsid w:val="002E7997"/>
    <w:rsid w:val="002F12EE"/>
    <w:rsid w:val="003004D9"/>
    <w:rsid w:val="00300DB2"/>
    <w:rsid w:val="00301753"/>
    <w:rsid w:val="0030180E"/>
    <w:rsid w:val="00315587"/>
    <w:rsid w:val="003174A1"/>
    <w:rsid w:val="00322430"/>
    <w:rsid w:val="00323F7B"/>
    <w:rsid w:val="0032563F"/>
    <w:rsid w:val="00342659"/>
    <w:rsid w:val="00343A7D"/>
    <w:rsid w:val="00354B84"/>
    <w:rsid w:val="0035779F"/>
    <w:rsid w:val="0036031E"/>
    <w:rsid w:val="003629CC"/>
    <w:rsid w:val="00362F0F"/>
    <w:rsid w:val="00364BBB"/>
    <w:rsid w:val="00375676"/>
    <w:rsid w:val="00393001"/>
    <w:rsid w:val="003A3F9E"/>
    <w:rsid w:val="003B4C7B"/>
    <w:rsid w:val="003B5154"/>
    <w:rsid w:val="003D28E7"/>
    <w:rsid w:val="003D6134"/>
    <w:rsid w:val="003D66B0"/>
    <w:rsid w:val="003D72A8"/>
    <w:rsid w:val="003E0C56"/>
    <w:rsid w:val="003E3834"/>
    <w:rsid w:val="003E4D3F"/>
    <w:rsid w:val="003E6CC7"/>
    <w:rsid w:val="003F0E6E"/>
    <w:rsid w:val="003F756C"/>
    <w:rsid w:val="003F768B"/>
    <w:rsid w:val="00404264"/>
    <w:rsid w:val="00406DBE"/>
    <w:rsid w:val="004106AD"/>
    <w:rsid w:val="004177A7"/>
    <w:rsid w:val="00422363"/>
    <w:rsid w:val="00426E56"/>
    <w:rsid w:val="004319E1"/>
    <w:rsid w:val="0043290E"/>
    <w:rsid w:val="00441929"/>
    <w:rsid w:val="00455627"/>
    <w:rsid w:val="00460629"/>
    <w:rsid w:val="00462DAD"/>
    <w:rsid w:val="00467FC8"/>
    <w:rsid w:val="00472577"/>
    <w:rsid w:val="00474D0D"/>
    <w:rsid w:val="00476711"/>
    <w:rsid w:val="00477DEC"/>
    <w:rsid w:val="00492D17"/>
    <w:rsid w:val="004A2650"/>
    <w:rsid w:val="004C0D74"/>
    <w:rsid w:val="004C32B7"/>
    <w:rsid w:val="004C69B5"/>
    <w:rsid w:val="004D4106"/>
    <w:rsid w:val="004E2E20"/>
    <w:rsid w:val="004E2FBB"/>
    <w:rsid w:val="004E3FE6"/>
    <w:rsid w:val="004F1765"/>
    <w:rsid w:val="004F451B"/>
    <w:rsid w:val="004F7A2C"/>
    <w:rsid w:val="005077B2"/>
    <w:rsid w:val="005105EF"/>
    <w:rsid w:val="00512877"/>
    <w:rsid w:val="00516AE7"/>
    <w:rsid w:val="00525BF4"/>
    <w:rsid w:val="005273E4"/>
    <w:rsid w:val="00532CE0"/>
    <w:rsid w:val="00533087"/>
    <w:rsid w:val="005351DA"/>
    <w:rsid w:val="00535A24"/>
    <w:rsid w:val="00543157"/>
    <w:rsid w:val="0054535D"/>
    <w:rsid w:val="0054538D"/>
    <w:rsid w:val="00576641"/>
    <w:rsid w:val="00581CA9"/>
    <w:rsid w:val="00581F14"/>
    <w:rsid w:val="00587DBF"/>
    <w:rsid w:val="00590CAB"/>
    <w:rsid w:val="00597BEC"/>
    <w:rsid w:val="005B4D03"/>
    <w:rsid w:val="005B7F3D"/>
    <w:rsid w:val="005C0A15"/>
    <w:rsid w:val="005C1D53"/>
    <w:rsid w:val="005C451C"/>
    <w:rsid w:val="005C50D9"/>
    <w:rsid w:val="005C76C8"/>
    <w:rsid w:val="005D05ED"/>
    <w:rsid w:val="005E4E74"/>
    <w:rsid w:val="005F3661"/>
    <w:rsid w:val="00611FD1"/>
    <w:rsid w:val="00614E31"/>
    <w:rsid w:val="00615117"/>
    <w:rsid w:val="00626E8D"/>
    <w:rsid w:val="00631154"/>
    <w:rsid w:val="00640EA9"/>
    <w:rsid w:val="00665E3A"/>
    <w:rsid w:val="00687E59"/>
    <w:rsid w:val="00692503"/>
    <w:rsid w:val="00693E4D"/>
    <w:rsid w:val="006A1C53"/>
    <w:rsid w:val="006B00F0"/>
    <w:rsid w:val="006B390C"/>
    <w:rsid w:val="006B3D12"/>
    <w:rsid w:val="006B4205"/>
    <w:rsid w:val="006B7DE4"/>
    <w:rsid w:val="006C462C"/>
    <w:rsid w:val="006C515C"/>
    <w:rsid w:val="006D68F1"/>
    <w:rsid w:val="006E46CC"/>
    <w:rsid w:val="006F3355"/>
    <w:rsid w:val="006F7BA6"/>
    <w:rsid w:val="00707D90"/>
    <w:rsid w:val="00710311"/>
    <w:rsid w:val="00723974"/>
    <w:rsid w:val="00743E7F"/>
    <w:rsid w:val="0074443E"/>
    <w:rsid w:val="00747107"/>
    <w:rsid w:val="00747BBB"/>
    <w:rsid w:val="00752A28"/>
    <w:rsid w:val="00754BA8"/>
    <w:rsid w:val="007567E7"/>
    <w:rsid w:val="00766377"/>
    <w:rsid w:val="00766FAC"/>
    <w:rsid w:val="007715D7"/>
    <w:rsid w:val="00774804"/>
    <w:rsid w:val="00774AC6"/>
    <w:rsid w:val="00776520"/>
    <w:rsid w:val="00791C1B"/>
    <w:rsid w:val="0079290B"/>
    <w:rsid w:val="007A020B"/>
    <w:rsid w:val="007A344B"/>
    <w:rsid w:val="007A43DD"/>
    <w:rsid w:val="007B4895"/>
    <w:rsid w:val="007C43DD"/>
    <w:rsid w:val="007C7BFC"/>
    <w:rsid w:val="007D08F7"/>
    <w:rsid w:val="007D52B1"/>
    <w:rsid w:val="007F45E4"/>
    <w:rsid w:val="007F5AE8"/>
    <w:rsid w:val="00800153"/>
    <w:rsid w:val="00801E83"/>
    <w:rsid w:val="0080275E"/>
    <w:rsid w:val="00816F6B"/>
    <w:rsid w:val="00821A7B"/>
    <w:rsid w:val="0083307B"/>
    <w:rsid w:val="00837A46"/>
    <w:rsid w:val="00841352"/>
    <w:rsid w:val="00845FD2"/>
    <w:rsid w:val="00851DE5"/>
    <w:rsid w:val="00861E6E"/>
    <w:rsid w:val="008641E6"/>
    <w:rsid w:val="00866F67"/>
    <w:rsid w:val="008766B6"/>
    <w:rsid w:val="0088707D"/>
    <w:rsid w:val="00887D89"/>
    <w:rsid w:val="00890E59"/>
    <w:rsid w:val="00895E14"/>
    <w:rsid w:val="008B21AA"/>
    <w:rsid w:val="008B2C05"/>
    <w:rsid w:val="008C038B"/>
    <w:rsid w:val="008C0D5A"/>
    <w:rsid w:val="008C479F"/>
    <w:rsid w:val="008C7B9A"/>
    <w:rsid w:val="008D279D"/>
    <w:rsid w:val="008D3512"/>
    <w:rsid w:val="008D439C"/>
    <w:rsid w:val="008E1318"/>
    <w:rsid w:val="008E7189"/>
    <w:rsid w:val="008E75F0"/>
    <w:rsid w:val="008F05F0"/>
    <w:rsid w:val="008F457C"/>
    <w:rsid w:val="008F474D"/>
    <w:rsid w:val="008F5B3E"/>
    <w:rsid w:val="008F5D01"/>
    <w:rsid w:val="00907711"/>
    <w:rsid w:val="0091679C"/>
    <w:rsid w:val="00917331"/>
    <w:rsid w:val="00924B7C"/>
    <w:rsid w:val="00925F0A"/>
    <w:rsid w:val="00927EB9"/>
    <w:rsid w:val="009304F7"/>
    <w:rsid w:val="00932E64"/>
    <w:rsid w:val="009374AE"/>
    <w:rsid w:val="00937F35"/>
    <w:rsid w:val="00942A2C"/>
    <w:rsid w:val="0095092F"/>
    <w:rsid w:val="00952DB0"/>
    <w:rsid w:val="00954840"/>
    <w:rsid w:val="0096497C"/>
    <w:rsid w:val="00972FCB"/>
    <w:rsid w:val="009750B1"/>
    <w:rsid w:val="0097553C"/>
    <w:rsid w:val="00977AC3"/>
    <w:rsid w:val="00983933"/>
    <w:rsid w:val="00984AB7"/>
    <w:rsid w:val="00987090"/>
    <w:rsid w:val="0099024D"/>
    <w:rsid w:val="009905E7"/>
    <w:rsid w:val="00993EB7"/>
    <w:rsid w:val="00997DB5"/>
    <w:rsid w:val="009A1C0C"/>
    <w:rsid w:val="009A2C95"/>
    <w:rsid w:val="009B1AEB"/>
    <w:rsid w:val="009B3B31"/>
    <w:rsid w:val="009B5918"/>
    <w:rsid w:val="009B6DA6"/>
    <w:rsid w:val="009C6AE5"/>
    <w:rsid w:val="009C7C54"/>
    <w:rsid w:val="009E1017"/>
    <w:rsid w:val="009E71EA"/>
    <w:rsid w:val="009F1B05"/>
    <w:rsid w:val="009F7E03"/>
    <w:rsid w:val="00A06066"/>
    <w:rsid w:val="00A07301"/>
    <w:rsid w:val="00A11051"/>
    <w:rsid w:val="00A14DB9"/>
    <w:rsid w:val="00A201C5"/>
    <w:rsid w:val="00A231F3"/>
    <w:rsid w:val="00A2367D"/>
    <w:rsid w:val="00A27C77"/>
    <w:rsid w:val="00A3158C"/>
    <w:rsid w:val="00A31889"/>
    <w:rsid w:val="00A33B8C"/>
    <w:rsid w:val="00A4158A"/>
    <w:rsid w:val="00A524FD"/>
    <w:rsid w:val="00A52688"/>
    <w:rsid w:val="00A53AC2"/>
    <w:rsid w:val="00A86D84"/>
    <w:rsid w:val="00A90690"/>
    <w:rsid w:val="00A90B8D"/>
    <w:rsid w:val="00AB4CA3"/>
    <w:rsid w:val="00AC0C32"/>
    <w:rsid w:val="00AD1692"/>
    <w:rsid w:val="00AE3255"/>
    <w:rsid w:val="00AF04B4"/>
    <w:rsid w:val="00AF2117"/>
    <w:rsid w:val="00B039E1"/>
    <w:rsid w:val="00B06809"/>
    <w:rsid w:val="00B07E15"/>
    <w:rsid w:val="00B16196"/>
    <w:rsid w:val="00B16560"/>
    <w:rsid w:val="00B24270"/>
    <w:rsid w:val="00B33CB2"/>
    <w:rsid w:val="00B3453C"/>
    <w:rsid w:val="00B43578"/>
    <w:rsid w:val="00B5096A"/>
    <w:rsid w:val="00B50E30"/>
    <w:rsid w:val="00B56FC2"/>
    <w:rsid w:val="00B66B90"/>
    <w:rsid w:val="00B708E1"/>
    <w:rsid w:val="00B71E14"/>
    <w:rsid w:val="00B7444E"/>
    <w:rsid w:val="00B76D9C"/>
    <w:rsid w:val="00B77453"/>
    <w:rsid w:val="00B82F73"/>
    <w:rsid w:val="00B92245"/>
    <w:rsid w:val="00B92C33"/>
    <w:rsid w:val="00BA0202"/>
    <w:rsid w:val="00BA3CFB"/>
    <w:rsid w:val="00BB4C98"/>
    <w:rsid w:val="00BB7C9A"/>
    <w:rsid w:val="00BC058A"/>
    <w:rsid w:val="00BC0730"/>
    <w:rsid w:val="00BC3613"/>
    <w:rsid w:val="00BC6717"/>
    <w:rsid w:val="00BD211C"/>
    <w:rsid w:val="00BD32D2"/>
    <w:rsid w:val="00BE57EF"/>
    <w:rsid w:val="00BE6723"/>
    <w:rsid w:val="00C0098F"/>
    <w:rsid w:val="00C00B76"/>
    <w:rsid w:val="00C16D8C"/>
    <w:rsid w:val="00C22103"/>
    <w:rsid w:val="00C30C40"/>
    <w:rsid w:val="00C4168C"/>
    <w:rsid w:val="00C421CD"/>
    <w:rsid w:val="00C560DA"/>
    <w:rsid w:val="00C57F29"/>
    <w:rsid w:val="00C61CBE"/>
    <w:rsid w:val="00C722D4"/>
    <w:rsid w:val="00C80154"/>
    <w:rsid w:val="00C80B5E"/>
    <w:rsid w:val="00C80E82"/>
    <w:rsid w:val="00C8312E"/>
    <w:rsid w:val="00C924D6"/>
    <w:rsid w:val="00C9465B"/>
    <w:rsid w:val="00C94B6E"/>
    <w:rsid w:val="00CA3DC1"/>
    <w:rsid w:val="00CA4810"/>
    <w:rsid w:val="00CA51D2"/>
    <w:rsid w:val="00CC07A1"/>
    <w:rsid w:val="00CC6D69"/>
    <w:rsid w:val="00CD0274"/>
    <w:rsid w:val="00CE34B8"/>
    <w:rsid w:val="00CE3D6C"/>
    <w:rsid w:val="00CE4741"/>
    <w:rsid w:val="00CE71EC"/>
    <w:rsid w:val="00CF3D62"/>
    <w:rsid w:val="00CF7F56"/>
    <w:rsid w:val="00D15444"/>
    <w:rsid w:val="00D20D95"/>
    <w:rsid w:val="00D21FF9"/>
    <w:rsid w:val="00D273AD"/>
    <w:rsid w:val="00D351B8"/>
    <w:rsid w:val="00D35AF8"/>
    <w:rsid w:val="00D41E5B"/>
    <w:rsid w:val="00D4388F"/>
    <w:rsid w:val="00D535E3"/>
    <w:rsid w:val="00D6031B"/>
    <w:rsid w:val="00D61B71"/>
    <w:rsid w:val="00D6641E"/>
    <w:rsid w:val="00D669BC"/>
    <w:rsid w:val="00D67C1A"/>
    <w:rsid w:val="00D77F3B"/>
    <w:rsid w:val="00D842FF"/>
    <w:rsid w:val="00D84C16"/>
    <w:rsid w:val="00D9077E"/>
    <w:rsid w:val="00DA0207"/>
    <w:rsid w:val="00DA1CAD"/>
    <w:rsid w:val="00DA5180"/>
    <w:rsid w:val="00DB025A"/>
    <w:rsid w:val="00DB7291"/>
    <w:rsid w:val="00DD081D"/>
    <w:rsid w:val="00DD3A98"/>
    <w:rsid w:val="00DE061F"/>
    <w:rsid w:val="00DE453D"/>
    <w:rsid w:val="00DF4A95"/>
    <w:rsid w:val="00DF75FC"/>
    <w:rsid w:val="00E00CBF"/>
    <w:rsid w:val="00E02024"/>
    <w:rsid w:val="00E22251"/>
    <w:rsid w:val="00E227A3"/>
    <w:rsid w:val="00E24E95"/>
    <w:rsid w:val="00E33AE0"/>
    <w:rsid w:val="00E358E4"/>
    <w:rsid w:val="00E37665"/>
    <w:rsid w:val="00E42C8B"/>
    <w:rsid w:val="00E4429A"/>
    <w:rsid w:val="00E564EA"/>
    <w:rsid w:val="00E606EC"/>
    <w:rsid w:val="00E651AC"/>
    <w:rsid w:val="00E71E60"/>
    <w:rsid w:val="00E72D83"/>
    <w:rsid w:val="00E734C0"/>
    <w:rsid w:val="00E84C18"/>
    <w:rsid w:val="00E85A62"/>
    <w:rsid w:val="00E923F3"/>
    <w:rsid w:val="00E93B2C"/>
    <w:rsid w:val="00EA22DC"/>
    <w:rsid w:val="00EA2B7F"/>
    <w:rsid w:val="00EA5BF9"/>
    <w:rsid w:val="00EB54E0"/>
    <w:rsid w:val="00ED1C24"/>
    <w:rsid w:val="00ED2A79"/>
    <w:rsid w:val="00ED48BB"/>
    <w:rsid w:val="00EE17F8"/>
    <w:rsid w:val="00EE772D"/>
    <w:rsid w:val="00EF22E6"/>
    <w:rsid w:val="00EF2F54"/>
    <w:rsid w:val="00F00989"/>
    <w:rsid w:val="00F0178A"/>
    <w:rsid w:val="00F04849"/>
    <w:rsid w:val="00F0530F"/>
    <w:rsid w:val="00F1226A"/>
    <w:rsid w:val="00F1604F"/>
    <w:rsid w:val="00F442F7"/>
    <w:rsid w:val="00F45747"/>
    <w:rsid w:val="00F6116E"/>
    <w:rsid w:val="00F64BDE"/>
    <w:rsid w:val="00F65CCE"/>
    <w:rsid w:val="00F66FDC"/>
    <w:rsid w:val="00F67FFA"/>
    <w:rsid w:val="00F8210B"/>
    <w:rsid w:val="00F945B2"/>
    <w:rsid w:val="00FA47B9"/>
    <w:rsid w:val="00FA5A7B"/>
    <w:rsid w:val="00FA7B92"/>
    <w:rsid w:val="00FB2B44"/>
    <w:rsid w:val="00FB2F36"/>
    <w:rsid w:val="00FB2F67"/>
    <w:rsid w:val="00FC01B2"/>
    <w:rsid w:val="00FC4DBA"/>
    <w:rsid w:val="00FD0720"/>
    <w:rsid w:val="00FD0724"/>
    <w:rsid w:val="00FD0BEF"/>
    <w:rsid w:val="00FD0F09"/>
    <w:rsid w:val="00FD6229"/>
    <w:rsid w:val="00FD62F0"/>
    <w:rsid w:val="00FD655F"/>
    <w:rsid w:val="00FE49D2"/>
    <w:rsid w:val="00FF1CF6"/>
    <w:rsid w:val="00FF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9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FD0724"/>
    <w:pPr>
      <w:pBdr>
        <w:bottom w:val="single" w:sz="12" w:space="1" w:color="365F91"/>
      </w:pBdr>
      <w:spacing w:before="600" w:after="80" w:line="240" w:lineRule="auto"/>
      <w:outlineLvl w:val="0"/>
    </w:pPr>
    <w:rPr>
      <w:rFonts w:ascii="Arial" w:eastAsia="Calibri" w:hAnsi="Arial"/>
      <w:b/>
      <w:bCs/>
      <w:color w:val="365F91"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6F7BA6"/>
    <w:pPr>
      <w:pBdr>
        <w:bottom w:val="single" w:sz="4" w:space="1" w:color="95B3D7"/>
      </w:pBdr>
      <w:spacing w:before="200" w:after="80" w:line="240" w:lineRule="auto"/>
      <w:outlineLvl w:val="2"/>
    </w:pPr>
    <w:rPr>
      <w:rFonts w:ascii="Arial" w:eastAsia="Calibri" w:hAnsi="Arial"/>
      <w:color w:val="4F81BD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FD0724"/>
    <w:pPr>
      <w:pBdr>
        <w:bottom w:val="single" w:sz="4" w:space="2" w:color="B8CCE4"/>
      </w:pBdr>
      <w:spacing w:before="200" w:after="80" w:line="240" w:lineRule="auto"/>
      <w:outlineLvl w:val="3"/>
    </w:pPr>
    <w:rPr>
      <w:rFonts w:ascii="Arial" w:eastAsia="Calibri" w:hAnsi="Arial"/>
      <w:i/>
      <w:iCs/>
      <w:color w:val="4F81BD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0724"/>
    <w:rPr>
      <w:rFonts w:ascii="Arial" w:hAnsi="Arial" w:cs="Times New Roman"/>
      <w:b/>
      <w:bCs/>
      <w:color w:val="365F91"/>
      <w:sz w:val="24"/>
      <w:szCs w:val="24"/>
      <w:lang w:val="en-US" w:eastAsia="en-US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7BA6"/>
    <w:rPr>
      <w:rFonts w:ascii="Arial" w:hAnsi="Arial" w:cs="Times New Roman"/>
      <w:color w:val="4F81BD"/>
      <w:sz w:val="24"/>
      <w:szCs w:val="24"/>
      <w:lang w:val="en-US" w:eastAsia="en-US" w:bidi="ar-S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D0724"/>
    <w:rPr>
      <w:rFonts w:ascii="Arial" w:hAnsi="Arial" w:cs="Times New Roman"/>
      <w:i/>
      <w:iCs/>
      <w:color w:val="4F81BD"/>
      <w:sz w:val="24"/>
      <w:szCs w:val="24"/>
      <w:lang w:val="en-US" w:eastAsia="en-US" w:bidi="ar-SA"/>
    </w:rPr>
  </w:style>
  <w:style w:type="table" w:styleId="a3">
    <w:name w:val="Table Grid"/>
    <w:basedOn w:val="a1"/>
    <w:uiPriority w:val="99"/>
    <w:rsid w:val="009F7E0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31"/>
    <w:uiPriority w:val="99"/>
    <w:locked/>
    <w:rsid w:val="009F7E03"/>
    <w:rPr>
      <w:rFonts w:ascii="Times New Roman" w:hAnsi="Times New Roman" w:cs="Times New Roman"/>
      <w:shd w:val="clear" w:color="auto" w:fill="FFFFFF"/>
    </w:rPr>
  </w:style>
  <w:style w:type="paragraph" w:customStyle="1" w:styleId="31">
    <w:name w:val="Основной текст3"/>
    <w:basedOn w:val="a"/>
    <w:link w:val="a4"/>
    <w:uiPriority w:val="99"/>
    <w:rsid w:val="009F7E03"/>
    <w:pPr>
      <w:widowControl w:val="0"/>
      <w:shd w:val="clear" w:color="auto" w:fill="FFFFFF"/>
      <w:spacing w:before="240" w:after="0" w:line="322" w:lineRule="exact"/>
      <w:jc w:val="both"/>
    </w:pPr>
    <w:rPr>
      <w:rFonts w:ascii="Times New Roman" w:hAnsi="Times New Roman"/>
      <w:lang w:eastAsia="en-US"/>
    </w:rPr>
  </w:style>
  <w:style w:type="character" w:customStyle="1" w:styleId="BodyTextChar">
    <w:name w:val="Body Text Char"/>
    <w:uiPriority w:val="99"/>
    <w:locked/>
    <w:rsid w:val="009F7E03"/>
    <w:rPr>
      <w:rFonts w:ascii="Times New Roman" w:hAnsi="Times New Roman"/>
      <w:sz w:val="26"/>
      <w:shd w:val="clear" w:color="auto" w:fill="FFFFFF"/>
    </w:rPr>
  </w:style>
  <w:style w:type="paragraph" w:styleId="a5">
    <w:name w:val="Body Text"/>
    <w:basedOn w:val="a"/>
    <w:link w:val="a6"/>
    <w:uiPriority w:val="99"/>
    <w:rsid w:val="009F7E03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Calibri" w:hAnsi="Times New Roman"/>
      <w:sz w:val="26"/>
      <w:szCs w:val="26"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374AE"/>
    <w:rPr>
      <w:rFonts w:eastAsia="Times New Roman" w:cs="Times New Roman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9F7E03"/>
    <w:rPr>
      <w:rFonts w:eastAsia="Times New Roman" w:cs="Times New Roman"/>
      <w:lang w:eastAsia="ru-RU"/>
    </w:rPr>
  </w:style>
  <w:style w:type="character" w:customStyle="1" w:styleId="11">
    <w:name w:val="Основной текст + 11"/>
    <w:aliases w:val="5 pt5,Интервал 0 pt5"/>
    <w:basedOn w:val="BodyTextChar"/>
    <w:uiPriority w:val="99"/>
    <w:rsid w:val="009F7E03"/>
    <w:rPr>
      <w:rFonts w:cs="Times New Roman"/>
      <w:spacing w:val="2"/>
      <w:sz w:val="23"/>
      <w:szCs w:val="23"/>
      <w:u w:val="none"/>
    </w:rPr>
  </w:style>
  <w:style w:type="paragraph" w:customStyle="1" w:styleId="Default">
    <w:name w:val="Default"/>
    <w:uiPriority w:val="99"/>
    <w:rsid w:val="009F7E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7">
    <w:name w:val="No Spacing"/>
    <w:link w:val="a8"/>
    <w:uiPriority w:val="99"/>
    <w:qFormat/>
    <w:rsid w:val="009F7E03"/>
    <w:rPr>
      <w:sz w:val="22"/>
      <w:szCs w:val="22"/>
      <w:lang w:eastAsia="en-US"/>
    </w:rPr>
  </w:style>
  <w:style w:type="paragraph" w:customStyle="1" w:styleId="a9">
    <w:name w:val="Содержимое таблицы"/>
    <w:basedOn w:val="a"/>
    <w:uiPriority w:val="99"/>
    <w:rsid w:val="00362F0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</w:rPr>
  </w:style>
  <w:style w:type="character" w:customStyle="1" w:styleId="a8">
    <w:name w:val="Без интервала Знак"/>
    <w:basedOn w:val="a0"/>
    <w:link w:val="a7"/>
    <w:uiPriority w:val="99"/>
    <w:locked/>
    <w:rsid w:val="00362F0F"/>
    <w:rPr>
      <w:sz w:val="22"/>
      <w:szCs w:val="22"/>
      <w:lang w:val="ru-RU" w:eastAsia="en-US" w:bidi="ar-SA"/>
    </w:rPr>
  </w:style>
  <w:style w:type="paragraph" w:styleId="aa">
    <w:name w:val="List"/>
    <w:basedOn w:val="a5"/>
    <w:uiPriority w:val="99"/>
    <w:rsid w:val="009905E7"/>
    <w:pPr>
      <w:shd w:val="clear" w:color="auto" w:fill="auto"/>
      <w:suppressAutoHyphens/>
      <w:spacing w:after="120" w:line="240" w:lineRule="auto"/>
      <w:ind w:firstLine="0"/>
      <w:jc w:val="left"/>
    </w:pPr>
    <w:rPr>
      <w:rFonts w:eastAsia="Arial Unicode MS" w:cs="Tahoma"/>
      <w:kern w:val="1"/>
      <w:sz w:val="24"/>
      <w:szCs w:val="24"/>
    </w:rPr>
  </w:style>
  <w:style w:type="character" w:customStyle="1" w:styleId="113">
    <w:name w:val="Основной текст + 113"/>
    <w:aliases w:val="5 pt4,Курсив3,Интервал 0 pt4"/>
    <w:basedOn w:val="BodyTextChar"/>
    <w:uiPriority w:val="99"/>
    <w:rsid w:val="00492D17"/>
    <w:rPr>
      <w:rFonts w:cs="Times New Roman"/>
      <w:i/>
      <w:iCs/>
      <w:spacing w:val="2"/>
      <w:sz w:val="23"/>
      <w:szCs w:val="23"/>
      <w:u w:val="none"/>
    </w:rPr>
  </w:style>
  <w:style w:type="character" w:styleId="ab">
    <w:name w:val="Hyperlink"/>
    <w:basedOn w:val="a0"/>
    <w:uiPriority w:val="99"/>
    <w:rsid w:val="00492D17"/>
    <w:rPr>
      <w:rFonts w:cs="Times New Roman"/>
      <w:color w:val="0000FF"/>
      <w:u w:val="single"/>
    </w:rPr>
  </w:style>
  <w:style w:type="paragraph" w:customStyle="1" w:styleId="acenter">
    <w:name w:val="acenter"/>
    <w:basedOn w:val="a"/>
    <w:uiPriority w:val="99"/>
    <w:rsid w:val="00492D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basedOn w:val="a0"/>
    <w:uiPriority w:val="99"/>
    <w:qFormat/>
    <w:locked/>
    <w:rsid w:val="00492D17"/>
    <w:rPr>
      <w:rFonts w:cs="Times New Roman"/>
      <w:b/>
      <w:bCs/>
    </w:rPr>
  </w:style>
  <w:style w:type="character" w:styleId="ad">
    <w:name w:val="FollowedHyperlink"/>
    <w:basedOn w:val="a0"/>
    <w:uiPriority w:val="99"/>
    <w:rsid w:val="00492D17"/>
    <w:rPr>
      <w:rFonts w:cs="Times New Roman"/>
      <w:color w:val="800080"/>
      <w:u w:val="single"/>
    </w:rPr>
  </w:style>
  <w:style w:type="paragraph" w:customStyle="1" w:styleId="12">
    <w:name w:val="Без интервала1"/>
    <w:uiPriority w:val="99"/>
    <w:rsid w:val="00F8210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9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4294934593</TotalTime>
  <Pages>3</Pages>
  <Words>854</Words>
  <Characters>4870</Characters>
  <Application>Microsoft Office Word</Application>
  <DocSecurity>0</DocSecurity>
  <Lines>40</Lines>
  <Paragraphs>11</Paragraphs>
  <ScaleCrop>false</ScaleCrop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</dc:creator>
  <cp:keywords/>
  <dc:description/>
  <cp:lastModifiedBy>Горький</cp:lastModifiedBy>
  <cp:revision>452</cp:revision>
  <dcterms:created xsi:type="dcterms:W3CDTF">2016-10-05T04:11:00Z</dcterms:created>
  <dcterms:modified xsi:type="dcterms:W3CDTF">2017-07-27T11:32:00Z</dcterms:modified>
</cp:coreProperties>
</file>