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Директор МБУК «Культурно - досуговый центр»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31766B" w:rsidRPr="00A45E41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___________________Н.В. </w:t>
      </w:r>
      <w:proofErr w:type="spellStart"/>
      <w:r>
        <w:rPr>
          <w:rFonts w:ascii="Times New Roman" w:hAnsi="Times New Roman"/>
          <w:sz w:val="28"/>
          <w:szCs w:val="28"/>
        </w:rPr>
        <w:t>Четкова</w:t>
      </w:r>
      <w:proofErr w:type="spellEnd"/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</w:p>
    <w:p w:rsidR="00F47F5A" w:rsidRDefault="00F47F5A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47F5A" w:rsidRDefault="0031766B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«Культурно-</w:t>
      </w:r>
      <w:r w:rsidR="00F47F5A">
        <w:rPr>
          <w:rFonts w:ascii="Times New Roman" w:hAnsi="Times New Roman"/>
          <w:b/>
          <w:i/>
          <w:sz w:val="28"/>
          <w:szCs w:val="28"/>
        </w:rPr>
        <w:t>досуговый центр» Сосьвинского городского округа</w:t>
      </w:r>
    </w:p>
    <w:p w:rsidR="00506A9D" w:rsidRDefault="0059074D" w:rsidP="00613E20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</w:t>
      </w:r>
      <w:r w:rsidR="0041322F">
        <w:rPr>
          <w:rFonts w:ascii="Times New Roman" w:hAnsi="Times New Roman"/>
          <w:b/>
          <w:i/>
          <w:sz w:val="28"/>
          <w:szCs w:val="28"/>
        </w:rPr>
        <w:t xml:space="preserve">о </w:t>
      </w:r>
      <w:r w:rsidR="00B06890">
        <w:rPr>
          <w:rFonts w:ascii="Times New Roman" w:hAnsi="Times New Roman"/>
          <w:b/>
          <w:i/>
          <w:sz w:val="28"/>
          <w:szCs w:val="28"/>
        </w:rPr>
        <w:t>пожарной безопасности</w:t>
      </w:r>
      <w:r w:rsidR="0041322F">
        <w:rPr>
          <w:rFonts w:ascii="Times New Roman" w:hAnsi="Times New Roman"/>
          <w:b/>
          <w:i/>
          <w:sz w:val="28"/>
          <w:szCs w:val="28"/>
        </w:rPr>
        <w:t xml:space="preserve"> в 2019 году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37"/>
        <w:gridCol w:w="5824"/>
        <w:gridCol w:w="51"/>
        <w:gridCol w:w="3303"/>
        <w:gridCol w:w="153"/>
        <w:gridCol w:w="4179"/>
      </w:tblGrid>
      <w:tr w:rsidR="00F47F5A" w:rsidRPr="009D7934" w:rsidTr="009D7934">
        <w:tc>
          <w:tcPr>
            <w:tcW w:w="1806" w:type="dxa"/>
          </w:tcPr>
          <w:p w:rsidR="00F47F5A" w:rsidRPr="009D7934" w:rsidRDefault="00F47F5A" w:rsidP="009D79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gridSpan w:val="2"/>
          </w:tcPr>
          <w:p w:rsidR="00F47F5A" w:rsidRPr="009D7934" w:rsidRDefault="00F47F5A" w:rsidP="009D79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54" w:type="dxa"/>
            <w:gridSpan w:val="2"/>
          </w:tcPr>
          <w:p w:rsidR="00F47F5A" w:rsidRPr="009D7934" w:rsidRDefault="00F47F5A" w:rsidP="009D79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332" w:type="dxa"/>
            <w:gridSpan w:val="2"/>
          </w:tcPr>
          <w:p w:rsidR="00F47F5A" w:rsidRPr="009D7934" w:rsidRDefault="00F47F5A" w:rsidP="009D793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F47F5A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F47F5A" w:rsidRPr="009D7934" w:rsidRDefault="00F47F5A" w:rsidP="009D7934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</w:t>
            </w:r>
            <w:r w:rsidR="004746BC"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</w:t>
            </w:r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д</w:t>
            </w:r>
            <w:proofErr w:type="gramStart"/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AB2BA4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B2BA4" w:rsidRPr="009D7934" w:rsidRDefault="00AB2BA4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 14.03.19     12.00</w:t>
            </w:r>
          </w:p>
        </w:tc>
        <w:tc>
          <w:tcPr>
            <w:tcW w:w="5875" w:type="dxa"/>
            <w:gridSpan w:val="2"/>
          </w:tcPr>
          <w:p w:rsidR="00AB2BA4" w:rsidRPr="009D7934" w:rsidRDefault="00AB2BA4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Викторина «Из истории дорожного движения»</w:t>
            </w:r>
          </w:p>
        </w:tc>
        <w:tc>
          <w:tcPr>
            <w:tcW w:w="3456" w:type="dxa"/>
            <w:gridSpan w:val="2"/>
          </w:tcPr>
          <w:p w:rsidR="00AB2BA4" w:rsidRPr="009D7934" w:rsidRDefault="009D7934" w:rsidP="001007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</w:t>
            </w:r>
            <w:r w:rsidR="00100767">
              <w:rPr>
                <w:rFonts w:ascii="Times New Roman" w:hAnsi="Times New Roman"/>
                <w:sz w:val="24"/>
                <w:szCs w:val="24"/>
              </w:rPr>
              <w:t>вская сельская би</w:t>
            </w:r>
            <w:r w:rsidR="00AB2BA4" w:rsidRPr="009D7934">
              <w:rPr>
                <w:rFonts w:ascii="Times New Roman" w:hAnsi="Times New Roman"/>
                <w:sz w:val="24"/>
                <w:szCs w:val="24"/>
              </w:rPr>
              <w:t>блиотека</w:t>
            </w:r>
          </w:p>
        </w:tc>
        <w:tc>
          <w:tcPr>
            <w:tcW w:w="4179" w:type="dxa"/>
          </w:tcPr>
          <w:p w:rsidR="00AB2BA4" w:rsidRPr="009D7934" w:rsidRDefault="00AB2BA4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AB2BA4" w:rsidRPr="009D7934" w:rsidRDefault="00AB2BA4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00767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100767" w:rsidRPr="009D7934" w:rsidRDefault="00100767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11.06.19      14.00</w:t>
            </w:r>
          </w:p>
        </w:tc>
        <w:tc>
          <w:tcPr>
            <w:tcW w:w="5875" w:type="dxa"/>
            <w:gridSpan w:val="2"/>
          </w:tcPr>
          <w:p w:rsidR="00100767" w:rsidRPr="009D7934" w:rsidRDefault="00100767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Познавательная игра «Безопасная дорога и весёлые каникулы»</w:t>
            </w:r>
          </w:p>
          <w:p w:rsidR="00100767" w:rsidRPr="009D7934" w:rsidRDefault="00100767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6" w:type="dxa"/>
            <w:gridSpan w:val="2"/>
          </w:tcPr>
          <w:p w:rsidR="00100767" w:rsidRPr="009D7934" w:rsidRDefault="00100767" w:rsidP="001242A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би</w:t>
            </w:r>
            <w:r w:rsidRPr="009D7934">
              <w:rPr>
                <w:rFonts w:ascii="Times New Roman" w:hAnsi="Times New Roman"/>
                <w:sz w:val="24"/>
                <w:szCs w:val="24"/>
              </w:rPr>
              <w:t>блиотека</w:t>
            </w:r>
          </w:p>
        </w:tc>
        <w:tc>
          <w:tcPr>
            <w:tcW w:w="4179" w:type="dxa"/>
          </w:tcPr>
          <w:p w:rsidR="00100767" w:rsidRPr="009D7934" w:rsidRDefault="00100767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100767" w:rsidRPr="009D7934" w:rsidRDefault="00100767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0767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100767" w:rsidRPr="009D7934" w:rsidRDefault="00100767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27.08.19         15.00</w:t>
            </w:r>
          </w:p>
        </w:tc>
        <w:tc>
          <w:tcPr>
            <w:tcW w:w="5875" w:type="dxa"/>
            <w:gridSpan w:val="2"/>
          </w:tcPr>
          <w:p w:rsidR="00100767" w:rsidRPr="009D7934" w:rsidRDefault="00100767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Стенд «Правила дорожного движения»</w:t>
            </w:r>
          </w:p>
        </w:tc>
        <w:tc>
          <w:tcPr>
            <w:tcW w:w="3456" w:type="dxa"/>
            <w:gridSpan w:val="2"/>
          </w:tcPr>
          <w:p w:rsidR="00100767" w:rsidRPr="009D7934" w:rsidRDefault="00100767" w:rsidP="001242A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би</w:t>
            </w:r>
            <w:r w:rsidRPr="009D7934">
              <w:rPr>
                <w:rFonts w:ascii="Times New Roman" w:hAnsi="Times New Roman"/>
                <w:sz w:val="24"/>
                <w:szCs w:val="24"/>
              </w:rPr>
              <w:t>блиотека</w:t>
            </w:r>
          </w:p>
        </w:tc>
        <w:tc>
          <w:tcPr>
            <w:tcW w:w="4179" w:type="dxa"/>
          </w:tcPr>
          <w:p w:rsidR="00100767" w:rsidRPr="009D7934" w:rsidRDefault="00100767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100767" w:rsidRPr="009D7934" w:rsidRDefault="00100767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2BA4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B2BA4" w:rsidRPr="009D7934" w:rsidRDefault="00AB2BA4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Пасынковская</w:t>
            </w:r>
            <w:proofErr w:type="spellEnd"/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 библиотека, п. Пасынок</w:t>
            </w:r>
          </w:p>
        </w:tc>
      </w:tr>
      <w:tr w:rsidR="00614658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26.02.19</w:t>
            </w:r>
          </w:p>
        </w:tc>
        <w:tc>
          <w:tcPr>
            <w:tcW w:w="5875" w:type="dxa"/>
            <w:gridSpan w:val="2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Познавательная игра «Загадки «Юный пешеход»</w:t>
            </w:r>
          </w:p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56" w:type="dxa"/>
            <w:gridSpan w:val="2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Пасынковская</w:t>
            </w:r>
            <w:proofErr w:type="spellEnd"/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179" w:type="dxa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библиотекарь, Санина Н.Л. зав.филиалом</w:t>
            </w:r>
          </w:p>
        </w:tc>
      </w:tr>
      <w:tr w:rsidR="00614658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10.06.19</w:t>
            </w:r>
          </w:p>
        </w:tc>
        <w:tc>
          <w:tcPr>
            <w:tcW w:w="5875" w:type="dxa"/>
            <w:gridSpan w:val="2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Распространение буклетов “Помни это юный велосипедист”</w:t>
            </w:r>
          </w:p>
        </w:tc>
        <w:tc>
          <w:tcPr>
            <w:tcW w:w="3456" w:type="dxa"/>
            <w:gridSpan w:val="2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</w:t>
            </w:r>
          </w:p>
        </w:tc>
      </w:tr>
      <w:tr w:rsidR="00614658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10.09.19</w:t>
            </w:r>
          </w:p>
        </w:tc>
        <w:tc>
          <w:tcPr>
            <w:tcW w:w="5875" w:type="dxa"/>
            <w:gridSpan w:val="2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Конкурс рисунков «Машина будущего».</w:t>
            </w:r>
          </w:p>
        </w:tc>
        <w:tc>
          <w:tcPr>
            <w:tcW w:w="3456" w:type="dxa"/>
            <w:gridSpan w:val="2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Пасынковский ДК</w:t>
            </w:r>
          </w:p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79" w:type="dxa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</w:t>
            </w:r>
          </w:p>
        </w:tc>
      </w:tr>
      <w:tr w:rsidR="00614658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09.11.19</w:t>
            </w:r>
          </w:p>
        </w:tc>
        <w:tc>
          <w:tcPr>
            <w:tcW w:w="5875" w:type="dxa"/>
            <w:gridSpan w:val="2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Познавательная игра «Три света ест у светофора…»</w:t>
            </w:r>
          </w:p>
        </w:tc>
        <w:tc>
          <w:tcPr>
            <w:tcW w:w="3456" w:type="dxa"/>
            <w:gridSpan w:val="2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Пасынковский ДК</w:t>
            </w:r>
          </w:p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79" w:type="dxa"/>
          </w:tcPr>
          <w:p w:rsidR="00614658" w:rsidRPr="009D7934" w:rsidRDefault="00614658" w:rsidP="009D793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Т.Л., библиотекарь, Санина Н.Л. зав.филиалом</w:t>
            </w:r>
          </w:p>
        </w:tc>
      </w:tr>
      <w:tr w:rsidR="00614658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614658" w:rsidRPr="009D7934" w:rsidRDefault="00614658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Романовская сельская  библиотека, с. Романово</w:t>
            </w:r>
          </w:p>
        </w:tc>
      </w:tr>
      <w:tr w:rsidR="00024660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60" w:rsidRPr="009D7934" w:rsidRDefault="00024660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14.06.2019</w:t>
            </w:r>
          </w:p>
          <w:p w:rsidR="00024660" w:rsidRPr="009D7934" w:rsidRDefault="00024660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60" w:rsidRPr="00E23D8D" w:rsidRDefault="00024660" w:rsidP="00E23D8D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E23D8D">
              <w:rPr>
                <w:rFonts w:ascii="Times New Roman" w:hAnsi="Times New Roman"/>
                <w:sz w:val="24"/>
                <w:szCs w:val="24"/>
              </w:rPr>
              <w:t>«Азбука дороги»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60" w:rsidRPr="009D7934" w:rsidRDefault="00E23D8D" w:rsidP="00E23D8D">
            <w:pPr>
              <w:tabs>
                <w:tab w:val="left" w:pos="162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Романовская сельская </w:t>
            </w:r>
            <w:r w:rsidR="00024660" w:rsidRPr="009D7934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60" w:rsidRPr="009D7934" w:rsidRDefault="00024660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Кириллова Е.В., библиотекарь.</w:t>
            </w: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19.06.2019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D8D" w:rsidRPr="00E23D8D" w:rsidRDefault="00E23D8D" w:rsidP="00E23D8D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Час безопасности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3D8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7F7F7"/>
              </w:rPr>
              <w:t>«Учимся правильно вести себя на дороге»</w:t>
            </w:r>
            <w:r w:rsidRPr="009D79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летней оздоровительной</w:t>
            </w:r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площадка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D8D" w:rsidRPr="009D7934" w:rsidRDefault="00E23D8D" w:rsidP="001242AC">
            <w:pPr>
              <w:tabs>
                <w:tab w:val="left" w:pos="162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Романовская сельская </w:t>
            </w:r>
            <w:r w:rsidRPr="009D7934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Кошайская</w:t>
            </w:r>
            <w:proofErr w:type="spellEnd"/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 библиотека, с. </w:t>
            </w:r>
            <w:proofErr w:type="spellStart"/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Отрадновская  библиотека, п. </w:t>
            </w:r>
            <w:proofErr w:type="gramStart"/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20.03.2019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Час безопасности «Автомобиль. Дорога. Пешеход»</w:t>
            </w:r>
          </w:p>
        </w:tc>
        <w:tc>
          <w:tcPr>
            <w:tcW w:w="3456" w:type="dxa"/>
            <w:gridSpan w:val="2"/>
          </w:tcPr>
          <w:p w:rsidR="00E23D8D" w:rsidRPr="009D7934" w:rsidRDefault="00E23D8D" w:rsidP="00E23D8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9D7934">
              <w:rPr>
                <w:sz w:val="24"/>
                <w:szCs w:val="24"/>
                <w:lang w:eastAsia="en-US"/>
              </w:rPr>
              <w:t>Отрадновская библиотека</w:t>
            </w:r>
          </w:p>
        </w:tc>
        <w:tc>
          <w:tcPr>
            <w:tcW w:w="4179" w:type="dxa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7934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lastRenderedPageBreak/>
              <w:t>04.06.2019</w:t>
            </w:r>
          </w:p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875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Конкурсно-игровая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программа «Знаки дорожные помни всегда!»</w:t>
            </w:r>
          </w:p>
        </w:tc>
        <w:tc>
          <w:tcPr>
            <w:tcW w:w="3456" w:type="dxa"/>
            <w:gridSpan w:val="2"/>
          </w:tcPr>
          <w:p w:rsidR="00E23D8D" w:rsidRPr="009D7934" w:rsidRDefault="00E23D8D" w:rsidP="00E23D8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9D7934">
              <w:rPr>
                <w:sz w:val="24"/>
                <w:szCs w:val="24"/>
                <w:lang w:eastAsia="en-US"/>
              </w:rPr>
              <w:t>Отрадновская библиотека</w:t>
            </w:r>
          </w:p>
        </w:tc>
        <w:tc>
          <w:tcPr>
            <w:tcW w:w="4179" w:type="dxa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7934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08.08.2019</w:t>
            </w:r>
          </w:p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5875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Выставка «Азбука юного пешехода»</w:t>
            </w:r>
          </w:p>
        </w:tc>
        <w:tc>
          <w:tcPr>
            <w:tcW w:w="3456" w:type="dxa"/>
            <w:gridSpan w:val="2"/>
          </w:tcPr>
          <w:p w:rsidR="00E23D8D" w:rsidRPr="009D7934" w:rsidRDefault="00E23D8D" w:rsidP="00E23D8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9D7934">
              <w:rPr>
                <w:sz w:val="24"/>
                <w:szCs w:val="24"/>
                <w:lang w:eastAsia="en-US"/>
              </w:rPr>
              <w:t>Отрадновская библиотека</w:t>
            </w:r>
          </w:p>
        </w:tc>
        <w:tc>
          <w:tcPr>
            <w:tcW w:w="4179" w:type="dxa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7934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07.11.2019</w:t>
            </w:r>
          </w:p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875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Викторина «Светофор»</w:t>
            </w:r>
          </w:p>
        </w:tc>
        <w:tc>
          <w:tcPr>
            <w:tcW w:w="3456" w:type="dxa"/>
            <w:gridSpan w:val="2"/>
          </w:tcPr>
          <w:p w:rsidR="00E23D8D" w:rsidRPr="009D7934" w:rsidRDefault="00E23D8D" w:rsidP="00E23D8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9D7934">
              <w:rPr>
                <w:sz w:val="24"/>
                <w:szCs w:val="24"/>
                <w:lang w:eastAsia="en-US"/>
              </w:rPr>
              <w:t>Отрадновская библиотека</w:t>
            </w:r>
          </w:p>
        </w:tc>
        <w:tc>
          <w:tcPr>
            <w:tcW w:w="4179" w:type="dxa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7934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 Горького, п. Сосьва</w:t>
            </w: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06.02.2019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111111"/>
                <w:sz w:val="24"/>
                <w:szCs w:val="24"/>
              </w:rPr>
              <w:t>Информационно-профилактическая акция «Родителям-водителям» (раздача листовок среди водителей транспортных средств»</w:t>
            </w:r>
          </w:p>
        </w:tc>
        <w:tc>
          <w:tcPr>
            <w:tcW w:w="3456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9" w:type="dxa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Зверева Н.Н., библиотекарь</w:t>
            </w:r>
          </w:p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14.05.2019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111111"/>
                <w:sz w:val="24"/>
                <w:szCs w:val="24"/>
              </w:rPr>
              <w:t>Спортивно-обучающие старты «Светофор у дошколят»</w:t>
            </w:r>
          </w:p>
        </w:tc>
        <w:tc>
          <w:tcPr>
            <w:tcW w:w="3456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Зверева Н.Н., библиотекарь</w:t>
            </w:r>
          </w:p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09.08.2019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7934">
              <w:rPr>
                <w:rFonts w:ascii="Times New Roman" w:hAnsi="Times New Roman"/>
                <w:color w:val="111111"/>
                <w:sz w:val="24"/>
                <w:szCs w:val="24"/>
              </w:rPr>
              <w:t>Квест</w:t>
            </w:r>
            <w:proofErr w:type="spellEnd"/>
            <w:r w:rsidRPr="009D7934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 игра «Мы с пиратом клад искали ПДД мы соблюдали» с учащимися школ</w:t>
            </w:r>
          </w:p>
        </w:tc>
        <w:tc>
          <w:tcPr>
            <w:tcW w:w="3456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Зверева Н.Н., библиотекарь</w:t>
            </w:r>
          </w:p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25.10.2019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color w:val="111111"/>
                <w:sz w:val="24"/>
                <w:szCs w:val="24"/>
              </w:rPr>
              <w:t>Игровой конкурс «Дорога и дети» среди учащихся начальных классов</w:t>
            </w:r>
          </w:p>
        </w:tc>
        <w:tc>
          <w:tcPr>
            <w:tcW w:w="3456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Зверева Н.Н., библиотекарь</w:t>
            </w:r>
          </w:p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23D8D" w:rsidRPr="009D7934" w:rsidRDefault="00E23D8D" w:rsidP="009D793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А.С. Пушкина, п. Сосьва</w:t>
            </w: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23D8D" w:rsidRPr="00436700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36700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75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Час информации «Встречаем весну безопасно»</w:t>
            </w:r>
          </w:p>
        </w:tc>
        <w:tc>
          <w:tcPr>
            <w:tcW w:w="3456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23D8D" w:rsidRPr="00436700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36700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75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Раздача памяток «Правила соблюдать – беду миновать!»</w:t>
            </w:r>
          </w:p>
        </w:tc>
        <w:tc>
          <w:tcPr>
            <w:tcW w:w="3456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23D8D" w:rsidRPr="00436700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36700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75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Беседа-диалог «Правила дорожные детям знать положено»</w:t>
            </w:r>
          </w:p>
        </w:tc>
        <w:tc>
          <w:tcPr>
            <w:tcW w:w="3456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E23D8D" w:rsidRPr="009D7934" w:rsidTr="009D7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23D8D" w:rsidRPr="00436700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36700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75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Раздача памяток «Памятка юному пешеходу»</w:t>
            </w:r>
          </w:p>
        </w:tc>
        <w:tc>
          <w:tcPr>
            <w:tcW w:w="3456" w:type="dxa"/>
            <w:gridSpan w:val="2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23D8D" w:rsidRPr="009D7934" w:rsidRDefault="00E23D8D" w:rsidP="009D793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D7934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9D7934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9D7934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</w:tbl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bookmarkStart w:id="0" w:name="_GoBack"/>
      <w:bookmarkEnd w:id="0"/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47F5A" w:rsidRPr="00BF0415" w:rsidSect="003B6E9F">
      <w:pgSz w:w="16838" w:h="11906" w:orient="landscape"/>
      <w:pgMar w:top="567" w:right="56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E41"/>
    <w:rsid w:val="00000A93"/>
    <w:rsid w:val="000044FA"/>
    <w:rsid w:val="00010D8E"/>
    <w:rsid w:val="00024660"/>
    <w:rsid w:val="00032838"/>
    <w:rsid w:val="000331BE"/>
    <w:rsid w:val="00036E74"/>
    <w:rsid w:val="00037D7D"/>
    <w:rsid w:val="000467FD"/>
    <w:rsid w:val="000750F9"/>
    <w:rsid w:val="0008360C"/>
    <w:rsid w:val="00084852"/>
    <w:rsid w:val="00094992"/>
    <w:rsid w:val="000C4C16"/>
    <w:rsid w:val="000C4EB9"/>
    <w:rsid w:val="000C6403"/>
    <w:rsid w:val="000C6440"/>
    <w:rsid w:val="000D1846"/>
    <w:rsid w:val="000D2D6D"/>
    <w:rsid w:val="000E7F0E"/>
    <w:rsid w:val="00100767"/>
    <w:rsid w:val="00105A80"/>
    <w:rsid w:val="0011409B"/>
    <w:rsid w:val="00114E28"/>
    <w:rsid w:val="001264E9"/>
    <w:rsid w:val="00134B1C"/>
    <w:rsid w:val="0016578D"/>
    <w:rsid w:val="00180FDA"/>
    <w:rsid w:val="001936A0"/>
    <w:rsid w:val="001A3FE3"/>
    <w:rsid w:val="001A706A"/>
    <w:rsid w:val="001C316F"/>
    <w:rsid w:val="001C4A73"/>
    <w:rsid w:val="001D1AC4"/>
    <w:rsid w:val="001D522E"/>
    <w:rsid w:val="001E1DB9"/>
    <w:rsid w:val="0021287E"/>
    <w:rsid w:val="0021739B"/>
    <w:rsid w:val="00220DC7"/>
    <w:rsid w:val="0022161F"/>
    <w:rsid w:val="00221B78"/>
    <w:rsid w:val="00235D62"/>
    <w:rsid w:val="00236D05"/>
    <w:rsid w:val="0025479B"/>
    <w:rsid w:val="002640D7"/>
    <w:rsid w:val="00270576"/>
    <w:rsid w:val="00273AB7"/>
    <w:rsid w:val="002814A6"/>
    <w:rsid w:val="00281C6B"/>
    <w:rsid w:val="00284439"/>
    <w:rsid w:val="0028735A"/>
    <w:rsid w:val="0029170B"/>
    <w:rsid w:val="00294A0C"/>
    <w:rsid w:val="002B490B"/>
    <w:rsid w:val="002C073F"/>
    <w:rsid w:val="002C1381"/>
    <w:rsid w:val="002C5A82"/>
    <w:rsid w:val="002D2350"/>
    <w:rsid w:val="002D2D91"/>
    <w:rsid w:val="002E5C85"/>
    <w:rsid w:val="002F5427"/>
    <w:rsid w:val="002F65C5"/>
    <w:rsid w:val="0030056A"/>
    <w:rsid w:val="0030074B"/>
    <w:rsid w:val="00305DA5"/>
    <w:rsid w:val="0031766B"/>
    <w:rsid w:val="00320D2E"/>
    <w:rsid w:val="00323534"/>
    <w:rsid w:val="0033075A"/>
    <w:rsid w:val="00342477"/>
    <w:rsid w:val="00343408"/>
    <w:rsid w:val="00353CEE"/>
    <w:rsid w:val="00376B1D"/>
    <w:rsid w:val="00382EE7"/>
    <w:rsid w:val="00391CBD"/>
    <w:rsid w:val="003A4412"/>
    <w:rsid w:val="003A5182"/>
    <w:rsid w:val="003A688F"/>
    <w:rsid w:val="003A6AF4"/>
    <w:rsid w:val="003B6E9F"/>
    <w:rsid w:val="003D01F4"/>
    <w:rsid w:val="003D67A3"/>
    <w:rsid w:val="003D7FFD"/>
    <w:rsid w:val="00403504"/>
    <w:rsid w:val="0040551B"/>
    <w:rsid w:val="00407CA4"/>
    <w:rsid w:val="0041322F"/>
    <w:rsid w:val="00416C77"/>
    <w:rsid w:val="00431774"/>
    <w:rsid w:val="00436700"/>
    <w:rsid w:val="00444619"/>
    <w:rsid w:val="00454C2D"/>
    <w:rsid w:val="004641B5"/>
    <w:rsid w:val="004746BC"/>
    <w:rsid w:val="00474CB0"/>
    <w:rsid w:val="00476E7C"/>
    <w:rsid w:val="00486E2A"/>
    <w:rsid w:val="004909F8"/>
    <w:rsid w:val="0049445A"/>
    <w:rsid w:val="00495084"/>
    <w:rsid w:val="004A064A"/>
    <w:rsid w:val="004A70EA"/>
    <w:rsid w:val="004C3C46"/>
    <w:rsid w:val="004C3D65"/>
    <w:rsid w:val="004C4000"/>
    <w:rsid w:val="004D14BC"/>
    <w:rsid w:val="004D3478"/>
    <w:rsid w:val="004E0BCD"/>
    <w:rsid w:val="004E0DE2"/>
    <w:rsid w:val="004E1463"/>
    <w:rsid w:val="004E6EBA"/>
    <w:rsid w:val="004F4423"/>
    <w:rsid w:val="004F5693"/>
    <w:rsid w:val="005043B1"/>
    <w:rsid w:val="00506A9D"/>
    <w:rsid w:val="0051334A"/>
    <w:rsid w:val="0052567D"/>
    <w:rsid w:val="005315EB"/>
    <w:rsid w:val="00551914"/>
    <w:rsid w:val="005715D7"/>
    <w:rsid w:val="00580A93"/>
    <w:rsid w:val="00583BE4"/>
    <w:rsid w:val="0059074D"/>
    <w:rsid w:val="005908B2"/>
    <w:rsid w:val="005A07DB"/>
    <w:rsid w:val="005A6EFB"/>
    <w:rsid w:val="005B1DE3"/>
    <w:rsid w:val="005C39F0"/>
    <w:rsid w:val="005D0D09"/>
    <w:rsid w:val="005D278A"/>
    <w:rsid w:val="005E5095"/>
    <w:rsid w:val="0060264A"/>
    <w:rsid w:val="00611EDA"/>
    <w:rsid w:val="006131E1"/>
    <w:rsid w:val="00613E20"/>
    <w:rsid w:val="00614658"/>
    <w:rsid w:val="0061671B"/>
    <w:rsid w:val="00620E7E"/>
    <w:rsid w:val="00622722"/>
    <w:rsid w:val="006232C4"/>
    <w:rsid w:val="00630CA9"/>
    <w:rsid w:val="00633961"/>
    <w:rsid w:val="00635017"/>
    <w:rsid w:val="006379CC"/>
    <w:rsid w:val="00637A21"/>
    <w:rsid w:val="00640CA5"/>
    <w:rsid w:val="0064495A"/>
    <w:rsid w:val="0065197A"/>
    <w:rsid w:val="00652C56"/>
    <w:rsid w:val="00656B9C"/>
    <w:rsid w:val="00657EB2"/>
    <w:rsid w:val="006600EA"/>
    <w:rsid w:val="006616F7"/>
    <w:rsid w:val="0066233F"/>
    <w:rsid w:val="00666B6C"/>
    <w:rsid w:val="00686680"/>
    <w:rsid w:val="006A2B8B"/>
    <w:rsid w:val="006D726B"/>
    <w:rsid w:val="0070515D"/>
    <w:rsid w:val="00722C51"/>
    <w:rsid w:val="007278F7"/>
    <w:rsid w:val="00733BBF"/>
    <w:rsid w:val="00761AEC"/>
    <w:rsid w:val="007702C2"/>
    <w:rsid w:val="007834E5"/>
    <w:rsid w:val="00790F3A"/>
    <w:rsid w:val="00795A9E"/>
    <w:rsid w:val="00797D1A"/>
    <w:rsid w:val="007A10D6"/>
    <w:rsid w:val="007A473D"/>
    <w:rsid w:val="007B348F"/>
    <w:rsid w:val="007B3D4E"/>
    <w:rsid w:val="007C1DAC"/>
    <w:rsid w:val="007E301C"/>
    <w:rsid w:val="007F1226"/>
    <w:rsid w:val="007F63D6"/>
    <w:rsid w:val="007F6AC0"/>
    <w:rsid w:val="0080216D"/>
    <w:rsid w:val="008112AB"/>
    <w:rsid w:val="00814FFB"/>
    <w:rsid w:val="0082102B"/>
    <w:rsid w:val="00835520"/>
    <w:rsid w:val="00836304"/>
    <w:rsid w:val="00837494"/>
    <w:rsid w:val="008405A2"/>
    <w:rsid w:val="00852D00"/>
    <w:rsid w:val="00870F1C"/>
    <w:rsid w:val="00876344"/>
    <w:rsid w:val="0088075F"/>
    <w:rsid w:val="00883C82"/>
    <w:rsid w:val="008E497F"/>
    <w:rsid w:val="008F39F6"/>
    <w:rsid w:val="00903F86"/>
    <w:rsid w:val="00914B4A"/>
    <w:rsid w:val="00934CB8"/>
    <w:rsid w:val="009377B1"/>
    <w:rsid w:val="009650A1"/>
    <w:rsid w:val="009710E4"/>
    <w:rsid w:val="00971121"/>
    <w:rsid w:val="009875DB"/>
    <w:rsid w:val="0099080E"/>
    <w:rsid w:val="00991886"/>
    <w:rsid w:val="009B690D"/>
    <w:rsid w:val="009C4124"/>
    <w:rsid w:val="009D7934"/>
    <w:rsid w:val="009E23D3"/>
    <w:rsid w:val="009E4AEC"/>
    <w:rsid w:val="009F098B"/>
    <w:rsid w:val="00A01F23"/>
    <w:rsid w:val="00A13294"/>
    <w:rsid w:val="00A13B76"/>
    <w:rsid w:val="00A14E5E"/>
    <w:rsid w:val="00A15B19"/>
    <w:rsid w:val="00A22096"/>
    <w:rsid w:val="00A23522"/>
    <w:rsid w:val="00A33375"/>
    <w:rsid w:val="00A336B8"/>
    <w:rsid w:val="00A42576"/>
    <w:rsid w:val="00A449A3"/>
    <w:rsid w:val="00A45543"/>
    <w:rsid w:val="00A457EF"/>
    <w:rsid w:val="00A45E41"/>
    <w:rsid w:val="00A52EA1"/>
    <w:rsid w:val="00A62D1B"/>
    <w:rsid w:val="00A963F7"/>
    <w:rsid w:val="00AB2BA4"/>
    <w:rsid w:val="00AB33CD"/>
    <w:rsid w:val="00AB5EB5"/>
    <w:rsid w:val="00AC1C28"/>
    <w:rsid w:val="00AD2C90"/>
    <w:rsid w:val="00AE2D27"/>
    <w:rsid w:val="00AF5297"/>
    <w:rsid w:val="00B00B9F"/>
    <w:rsid w:val="00B04613"/>
    <w:rsid w:val="00B05B5B"/>
    <w:rsid w:val="00B062FC"/>
    <w:rsid w:val="00B067EE"/>
    <w:rsid w:val="00B06890"/>
    <w:rsid w:val="00B25E01"/>
    <w:rsid w:val="00B264C9"/>
    <w:rsid w:val="00B40EAB"/>
    <w:rsid w:val="00B41290"/>
    <w:rsid w:val="00B456DC"/>
    <w:rsid w:val="00B504A0"/>
    <w:rsid w:val="00B5114F"/>
    <w:rsid w:val="00B529DC"/>
    <w:rsid w:val="00B75505"/>
    <w:rsid w:val="00B82EB6"/>
    <w:rsid w:val="00BB22D2"/>
    <w:rsid w:val="00BB64A2"/>
    <w:rsid w:val="00BB761C"/>
    <w:rsid w:val="00BC2847"/>
    <w:rsid w:val="00BC4408"/>
    <w:rsid w:val="00BD3ACD"/>
    <w:rsid w:val="00BD56E7"/>
    <w:rsid w:val="00BE0D75"/>
    <w:rsid w:val="00BE176A"/>
    <w:rsid w:val="00BE1781"/>
    <w:rsid w:val="00BF0415"/>
    <w:rsid w:val="00C010E0"/>
    <w:rsid w:val="00C03B02"/>
    <w:rsid w:val="00C13EAC"/>
    <w:rsid w:val="00C26507"/>
    <w:rsid w:val="00C27EE4"/>
    <w:rsid w:val="00C54294"/>
    <w:rsid w:val="00C55F4E"/>
    <w:rsid w:val="00C6123C"/>
    <w:rsid w:val="00CA1148"/>
    <w:rsid w:val="00CB56D6"/>
    <w:rsid w:val="00CB6F69"/>
    <w:rsid w:val="00CB7DC9"/>
    <w:rsid w:val="00CD3AF7"/>
    <w:rsid w:val="00CE0B50"/>
    <w:rsid w:val="00CE3EE9"/>
    <w:rsid w:val="00CE41B4"/>
    <w:rsid w:val="00CE7132"/>
    <w:rsid w:val="00CF51F5"/>
    <w:rsid w:val="00CF794E"/>
    <w:rsid w:val="00D02A8F"/>
    <w:rsid w:val="00D159E9"/>
    <w:rsid w:val="00D27EFA"/>
    <w:rsid w:val="00D37064"/>
    <w:rsid w:val="00D4355F"/>
    <w:rsid w:val="00D4430B"/>
    <w:rsid w:val="00D45DA9"/>
    <w:rsid w:val="00D60F3C"/>
    <w:rsid w:val="00D63C0C"/>
    <w:rsid w:val="00D66706"/>
    <w:rsid w:val="00D81D6D"/>
    <w:rsid w:val="00D848A3"/>
    <w:rsid w:val="00D84A1F"/>
    <w:rsid w:val="00D87A62"/>
    <w:rsid w:val="00D94320"/>
    <w:rsid w:val="00DA7A01"/>
    <w:rsid w:val="00DA7F4C"/>
    <w:rsid w:val="00DB0B6D"/>
    <w:rsid w:val="00DB5B2D"/>
    <w:rsid w:val="00DB7CE7"/>
    <w:rsid w:val="00DC07B9"/>
    <w:rsid w:val="00DC44C9"/>
    <w:rsid w:val="00DD3E8C"/>
    <w:rsid w:val="00DD5FE7"/>
    <w:rsid w:val="00DE049F"/>
    <w:rsid w:val="00DE6102"/>
    <w:rsid w:val="00E1466A"/>
    <w:rsid w:val="00E16836"/>
    <w:rsid w:val="00E23D8D"/>
    <w:rsid w:val="00E25F63"/>
    <w:rsid w:val="00E36797"/>
    <w:rsid w:val="00E36BD2"/>
    <w:rsid w:val="00E411D9"/>
    <w:rsid w:val="00E45CA3"/>
    <w:rsid w:val="00E472D8"/>
    <w:rsid w:val="00E5636F"/>
    <w:rsid w:val="00E66D2E"/>
    <w:rsid w:val="00E91FED"/>
    <w:rsid w:val="00E92613"/>
    <w:rsid w:val="00EB59F4"/>
    <w:rsid w:val="00EC3111"/>
    <w:rsid w:val="00ED0BF9"/>
    <w:rsid w:val="00EE69C9"/>
    <w:rsid w:val="00EF2748"/>
    <w:rsid w:val="00F07E75"/>
    <w:rsid w:val="00F47F5A"/>
    <w:rsid w:val="00F54936"/>
    <w:rsid w:val="00F83228"/>
    <w:rsid w:val="00F86BCC"/>
    <w:rsid w:val="00FA7DB2"/>
    <w:rsid w:val="00FB21AA"/>
    <w:rsid w:val="00FB31EA"/>
    <w:rsid w:val="00FB43A0"/>
    <w:rsid w:val="00FC1146"/>
    <w:rsid w:val="00FE4485"/>
    <w:rsid w:val="00FE7C43"/>
    <w:rsid w:val="00FF17EB"/>
    <w:rsid w:val="00FF2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75505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uiPriority w:val="99"/>
    <w:locked/>
    <w:rsid w:val="00B75505"/>
    <w:rPr>
      <w:rFonts w:ascii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uiPriority w:val="99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uiPriority w:val="99"/>
    <w:rsid w:val="00B75505"/>
    <w:rPr>
      <w:rFonts w:cs="Times New Roman"/>
    </w:rPr>
  </w:style>
  <w:style w:type="paragraph" w:styleId="a9">
    <w:name w:val="Normal (Web)"/>
    <w:basedOn w:val="a"/>
    <w:uiPriority w:val="99"/>
    <w:unhideWhenUsed/>
    <w:rsid w:val="00DB5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Основной текст_"/>
    <w:link w:val="3"/>
    <w:uiPriority w:val="99"/>
    <w:locked/>
    <w:rsid w:val="004641B5"/>
    <w:rPr>
      <w:rFonts w:ascii="Times New Roman" w:eastAsia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4641B5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b">
    <w:name w:val="Emphasis"/>
    <w:basedOn w:val="a0"/>
    <w:uiPriority w:val="20"/>
    <w:qFormat/>
    <w:locked/>
    <w:rsid w:val="00A2352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hp-1</cp:lastModifiedBy>
  <cp:revision>257</cp:revision>
  <cp:lastPrinted>2019-01-31T05:04:00Z</cp:lastPrinted>
  <dcterms:created xsi:type="dcterms:W3CDTF">2017-03-15T03:06:00Z</dcterms:created>
  <dcterms:modified xsi:type="dcterms:W3CDTF">2019-01-31T05:04:00Z</dcterms:modified>
</cp:coreProperties>
</file>